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E364" w14:textId="77777777" w:rsidR="00DB1689" w:rsidRPr="00C242A6" w:rsidRDefault="00DB1689" w:rsidP="00DB1689">
      <w:pPr>
        <w:pStyle w:val="Nagwek1"/>
        <w:jc w:val="right"/>
        <w:rPr>
          <w:rFonts w:asciiTheme="minorHAnsi" w:hAnsiTheme="minorHAnsi"/>
          <w:b w:val="0"/>
          <w:sz w:val="20"/>
        </w:rPr>
      </w:pPr>
      <w:r w:rsidRPr="00C242A6">
        <w:rPr>
          <w:rFonts w:asciiTheme="minorHAnsi" w:hAnsiTheme="minorHAnsi"/>
          <w:b w:val="0"/>
          <w:sz w:val="20"/>
        </w:rPr>
        <w:t>Załącznik nr 1 do SIWZ</w:t>
      </w:r>
    </w:p>
    <w:p w14:paraId="5D9676AD" w14:textId="77777777" w:rsidR="00DB1689" w:rsidRPr="00D06E68" w:rsidRDefault="00DB1689" w:rsidP="00DB1689">
      <w:pPr>
        <w:rPr>
          <w:rFonts w:asciiTheme="minorHAnsi" w:hAnsiTheme="minorHAnsi"/>
          <w:b/>
          <w:sz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283"/>
        <w:gridCol w:w="5245"/>
      </w:tblGrid>
      <w:tr w:rsidR="00DB1689" w:rsidRPr="00C242A6" w14:paraId="5648E9EF" w14:textId="77777777" w:rsidTr="007B1CB5">
        <w:trPr>
          <w:trHeight w:val="559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7053B4B8" w14:textId="77777777" w:rsidR="00DB1689" w:rsidRPr="00946A12" w:rsidRDefault="00DB1689" w:rsidP="007B1CB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DB1689" w:rsidRPr="00C242A6" w14:paraId="74549B59" w14:textId="77777777" w:rsidTr="007B1CB5">
        <w:trPr>
          <w:trHeight w:val="449"/>
        </w:trPr>
        <w:tc>
          <w:tcPr>
            <w:tcW w:w="1980" w:type="dxa"/>
            <w:vAlign w:val="center"/>
          </w:tcPr>
          <w:p w14:paraId="46434FAA" w14:textId="77777777" w:rsidR="00DB1689" w:rsidRPr="00D06E68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7371" w:type="dxa"/>
            <w:gridSpan w:val="3"/>
            <w:vAlign w:val="center"/>
          </w:tcPr>
          <w:p w14:paraId="1F53FE6F" w14:textId="77777777" w:rsidR="00DB1689" w:rsidRPr="00C242A6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947F8B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ŚWIADCZENIE USŁUG SERWISOWYCH URZĄDZEŃ MEDYCZNYCH</w:t>
            </w:r>
          </w:p>
        </w:tc>
      </w:tr>
      <w:tr w:rsidR="00DB1689" w:rsidRPr="00C242A6" w14:paraId="1474CFB9" w14:textId="77777777" w:rsidTr="007B1CB5">
        <w:tc>
          <w:tcPr>
            <w:tcW w:w="1980" w:type="dxa"/>
            <w:tcBorders>
              <w:bottom w:val="single" w:sz="12" w:space="0" w:color="auto"/>
            </w:tcBorders>
          </w:tcPr>
          <w:p w14:paraId="6CD899EB" w14:textId="77777777" w:rsidR="00DB1689" w:rsidRPr="00D06E68" w:rsidRDefault="00DB1689" w:rsidP="007B1CB5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2"/>
              </w:rPr>
              <w:t>Zamawiający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</w:tcPr>
          <w:p w14:paraId="4C95BE7D" w14:textId="77777777" w:rsidR="00DB1689" w:rsidRPr="00D06E68" w:rsidRDefault="00DB1689" w:rsidP="007B1CB5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0"/>
              </w:rPr>
              <w:t>Szpital Specjalistyczny w Pile im. Stanisława Staszica</w:t>
            </w:r>
          </w:p>
          <w:p w14:paraId="27B98D77" w14:textId="77777777" w:rsidR="00DB1689" w:rsidRPr="000739D3" w:rsidRDefault="00DB1689" w:rsidP="007B1CB5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color w:val="auto"/>
                <w:sz w:val="20"/>
              </w:rPr>
              <w:t>64–920 Piła, ul. Rydygiera 1</w:t>
            </w:r>
          </w:p>
        </w:tc>
      </w:tr>
      <w:tr w:rsidR="00DB1689" w:rsidRPr="00C242A6" w14:paraId="3CF77906" w14:textId="77777777" w:rsidTr="007B1CB5">
        <w:trPr>
          <w:trHeight w:val="1336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6051963D" w14:textId="77777777" w:rsidR="00DB1689" w:rsidRPr="00D06E68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34FD9E8B" w14:textId="77777777" w:rsidR="00DB1689" w:rsidRPr="00D06E68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adres,</w:t>
            </w:r>
          </w:p>
          <w:p w14:paraId="00B8020F" w14:textId="77777777" w:rsidR="00DB1689" w:rsidRPr="00D06E68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8"/>
              </w:rPr>
            </w:pPr>
          </w:p>
          <w:p w14:paraId="2E339879" w14:textId="77777777" w:rsidR="00DB1689" w:rsidRPr="00D06E68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NIP</w:t>
            </w:r>
          </w:p>
          <w:p w14:paraId="0C6D1515" w14:textId="77777777" w:rsidR="00DB1689" w:rsidRPr="00C242A6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</w:tcBorders>
          </w:tcPr>
          <w:p w14:paraId="4FCE6B4E" w14:textId="77777777" w:rsidR="00DB1689" w:rsidRPr="00C242A6" w:rsidRDefault="00DB1689" w:rsidP="007B1CB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B1689" w:rsidRPr="00C242A6" w14:paraId="4DF3E962" w14:textId="77777777" w:rsidTr="007B1CB5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7CEAA9B3" w14:textId="77777777" w:rsidR="00DB1689" w:rsidRPr="00C242A6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371" w:type="dxa"/>
            <w:gridSpan w:val="3"/>
          </w:tcPr>
          <w:p w14:paraId="517D4604" w14:textId="77777777" w:rsidR="00DB1689" w:rsidRPr="00C242A6" w:rsidRDefault="00DB1689" w:rsidP="007B1CB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B1689" w:rsidRPr="00C242A6" w14:paraId="7CF60FF6" w14:textId="77777777" w:rsidTr="007B1CB5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214D3DF4" w14:textId="77777777" w:rsidR="00DB1689" w:rsidRPr="00C242A6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371" w:type="dxa"/>
            <w:gridSpan w:val="3"/>
          </w:tcPr>
          <w:p w14:paraId="2B4E7BF4" w14:textId="77777777" w:rsidR="00DB1689" w:rsidRPr="00C242A6" w:rsidRDefault="00DB1689" w:rsidP="007B1CB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B1689" w:rsidRPr="00C242A6" w14:paraId="42DB2B25" w14:textId="77777777" w:rsidTr="007B1CB5">
        <w:trPr>
          <w:trHeight w:val="665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6CF45C9" w14:textId="77777777" w:rsidR="00DB1689" w:rsidRPr="000739D3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58B4D568" w14:textId="77777777" w:rsidR="00DB1689" w:rsidRPr="00C242A6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</w:tcPr>
          <w:p w14:paraId="2C6BE920" w14:textId="77777777" w:rsidR="00DB1689" w:rsidRPr="00C242A6" w:rsidRDefault="00DB1689" w:rsidP="007B1CB5">
            <w:pPr>
              <w:rPr>
                <w:rFonts w:asciiTheme="minorHAnsi" w:hAnsiTheme="minorHAnsi"/>
              </w:rPr>
            </w:pPr>
          </w:p>
        </w:tc>
      </w:tr>
      <w:tr w:rsidR="00DB1689" w:rsidRPr="00C242A6" w14:paraId="6F6A8CE4" w14:textId="77777777" w:rsidTr="007B1CB5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FEF5" w14:textId="77777777" w:rsidR="00DB1689" w:rsidRPr="00F61D49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CCBF904" w14:textId="77777777" w:rsidR="00DB1689" w:rsidRPr="00F61D49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81CB33F" w14:textId="77777777" w:rsidR="00DB1689" w:rsidRPr="00691EFA" w:rsidRDefault="00DB1689" w:rsidP="007B1CB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nr 1</w:t>
            </w:r>
          </w:p>
          <w:p w14:paraId="5015327B" w14:textId="77777777" w:rsidR="00DB1689" w:rsidRPr="00C242A6" w:rsidRDefault="00DB1689" w:rsidP="007B1CB5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42B" w14:textId="77777777" w:rsidR="00DB1689" w:rsidRPr="00C242A6" w:rsidRDefault="00DB1689" w:rsidP="007B1CB5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6EFB8D81" w14:textId="77777777" w:rsidR="00DB1689" w:rsidRPr="00C242A6" w:rsidRDefault="00DB1689" w:rsidP="007B1CB5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43707FAE" w14:textId="77777777" w:rsidR="00DB1689" w:rsidRPr="00C242A6" w:rsidRDefault="00DB1689" w:rsidP="007B1C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DDF0CC1" w14:textId="77777777" w:rsidR="00DB1689" w:rsidRPr="00C242A6" w:rsidRDefault="00DB1689" w:rsidP="007B1CB5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0F91A17" w14:textId="77777777" w:rsidR="00DB1689" w:rsidRPr="00C242A6" w:rsidRDefault="00DB1689" w:rsidP="007B1CB5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DB1689" w:rsidRPr="00C242A6" w14:paraId="738C3A2A" w14:textId="77777777" w:rsidTr="007B1CB5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EAEE" w14:textId="77777777" w:rsidR="00DB1689" w:rsidRPr="00F61D49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F60AB9E" w14:textId="77777777" w:rsidR="00DB1689" w:rsidRPr="00F61D49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AA4893E" w14:textId="77777777" w:rsidR="00DB1689" w:rsidRPr="00691EFA" w:rsidRDefault="00DB1689" w:rsidP="007B1CB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nr 2</w:t>
            </w:r>
          </w:p>
          <w:p w14:paraId="6531D5E1" w14:textId="77777777" w:rsidR="00DB1689" w:rsidRPr="00F61D49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815" w14:textId="77777777" w:rsidR="00DB1689" w:rsidRPr="00C242A6" w:rsidRDefault="00DB1689" w:rsidP="007B1CB5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112DE453" w14:textId="77777777" w:rsidR="00DB1689" w:rsidRPr="00C242A6" w:rsidRDefault="00DB1689" w:rsidP="007B1CB5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289CFDB3" w14:textId="77777777" w:rsidR="00DB1689" w:rsidRPr="00C242A6" w:rsidRDefault="00DB1689" w:rsidP="007B1C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9BD82B0" w14:textId="77777777" w:rsidR="00DB1689" w:rsidRPr="00C242A6" w:rsidRDefault="00DB1689" w:rsidP="007B1CB5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64B586D" w14:textId="77777777" w:rsidR="00DB1689" w:rsidRPr="00C242A6" w:rsidRDefault="00DB1689" w:rsidP="007B1CB5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DB1689" w:rsidRPr="00C242A6" w14:paraId="108FD37C" w14:textId="77777777" w:rsidTr="007B1CB5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A06507" w14:textId="77777777" w:rsidR="00DB1689" w:rsidRPr="00F715C3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6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509C7A" w14:textId="77777777" w:rsidR="00DB1689" w:rsidRPr="00C242A6" w:rsidRDefault="00DB1689" w:rsidP="007B1CB5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DB1689" w:rsidRPr="00C242A6" w14:paraId="09E9D85F" w14:textId="77777777" w:rsidTr="007B1CB5">
        <w:trPr>
          <w:trHeight w:val="537"/>
        </w:trPr>
        <w:tc>
          <w:tcPr>
            <w:tcW w:w="4106" w:type="dxa"/>
            <w:gridSpan w:val="3"/>
            <w:vAlign w:val="center"/>
          </w:tcPr>
          <w:p w14:paraId="78B0E362" w14:textId="77777777" w:rsidR="00DB1689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CZAS REAKCJI SERWISOWEJ</w:t>
            </w:r>
          </w:p>
          <w:p w14:paraId="35100E4E" w14:textId="77777777" w:rsidR="00DB1689" w:rsidRPr="000739D3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5245" w:type="dxa"/>
            <w:vAlign w:val="center"/>
          </w:tcPr>
          <w:p w14:paraId="440188CC" w14:textId="77777777" w:rsidR="00DB1689" w:rsidRPr="00C242A6" w:rsidRDefault="00DB1689" w:rsidP="007B1CB5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 xml:space="preserve">…………………………. </w:t>
            </w:r>
          </w:p>
        </w:tc>
      </w:tr>
      <w:tr w:rsidR="00DB1689" w:rsidRPr="00C242A6" w14:paraId="1372BFDC" w14:textId="77777777" w:rsidTr="007B1CB5">
        <w:trPr>
          <w:trHeight w:val="417"/>
        </w:trPr>
        <w:tc>
          <w:tcPr>
            <w:tcW w:w="4106" w:type="dxa"/>
            <w:gridSpan w:val="3"/>
            <w:vAlign w:val="center"/>
          </w:tcPr>
          <w:p w14:paraId="6B1E7B51" w14:textId="77777777" w:rsidR="00DB1689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PŁATNOŚCI</w:t>
            </w:r>
          </w:p>
          <w:p w14:paraId="0B6DC538" w14:textId="77777777" w:rsidR="00DB1689" w:rsidRPr="00691EFA" w:rsidRDefault="00DB1689" w:rsidP="007B1CB5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5245" w:type="dxa"/>
            <w:vAlign w:val="center"/>
          </w:tcPr>
          <w:p w14:paraId="0D33B350" w14:textId="77777777" w:rsidR="00DB1689" w:rsidRPr="00C242A6" w:rsidRDefault="00DB1689" w:rsidP="007B1CB5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 xml:space="preserve">…………………………. </w:t>
            </w:r>
          </w:p>
        </w:tc>
      </w:tr>
      <w:tr w:rsidR="00DB1689" w:rsidRPr="00C242A6" w14:paraId="03A367CE" w14:textId="77777777" w:rsidTr="007B1CB5">
        <w:trPr>
          <w:trHeight w:val="171"/>
        </w:trPr>
        <w:tc>
          <w:tcPr>
            <w:tcW w:w="3823" w:type="dxa"/>
            <w:gridSpan w:val="2"/>
            <w:vAlign w:val="center"/>
          </w:tcPr>
          <w:p w14:paraId="34370C73" w14:textId="77777777" w:rsidR="00DB1689" w:rsidRPr="000739D3" w:rsidRDefault="00DB1689" w:rsidP="007B1CB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5528" w:type="dxa"/>
            <w:gridSpan w:val="2"/>
            <w:vAlign w:val="center"/>
          </w:tcPr>
          <w:p w14:paraId="3EE57417" w14:textId="77777777" w:rsidR="00DB1689" w:rsidRPr="000739D3" w:rsidRDefault="00DB1689" w:rsidP="007B1CB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>12</w:t>
            </w:r>
            <w:r w:rsidRPr="000739D3"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 xml:space="preserve"> miesięcy </w:t>
            </w:r>
            <w:r w:rsidRPr="000739D3">
              <w:rPr>
                <w:rFonts w:asciiTheme="minorHAnsi" w:hAnsiTheme="minorHAnsi" w:cs="Calibri"/>
                <w:bCs/>
                <w:sz w:val="18"/>
                <w:szCs w:val="22"/>
              </w:rPr>
              <w:t>od dnia podpisania umowy</w:t>
            </w:r>
          </w:p>
        </w:tc>
      </w:tr>
      <w:tr w:rsidR="00DB1689" w:rsidRPr="006F7911" w14:paraId="7BCB178F" w14:textId="77777777" w:rsidTr="007B1CB5">
        <w:trPr>
          <w:trHeight w:val="1184"/>
        </w:trPr>
        <w:tc>
          <w:tcPr>
            <w:tcW w:w="9351" w:type="dxa"/>
            <w:gridSpan w:val="4"/>
          </w:tcPr>
          <w:p w14:paraId="2ED20E52" w14:textId="77777777" w:rsidR="00DB1689" w:rsidRPr="00E0067A" w:rsidRDefault="00DB1689" w:rsidP="007B1CB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4B7C3A61" w14:textId="77777777" w:rsidR="00DB1689" w:rsidRPr="00007982" w:rsidRDefault="00DB1689" w:rsidP="007B1CB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7D865DD" w14:textId="77777777" w:rsidR="00DB1689" w:rsidRPr="00007982" w:rsidRDefault="00DB1689" w:rsidP="00DB168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zgodnie ze złożoną ofertą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43C8CC31" w14:textId="77777777" w:rsidR="00DB1689" w:rsidRPr="00007982" w:rsidRDefault="00DB1689" w:rsidP="00DB168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094E45DA" w14:textId="77777777" w:rsidR="00DB1689" w:rsidRPr="00007982" w:rsidRDefault="00DB1689" w:rsidP="00DB168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ADA6BB4" w14:textId="77777777" w:rsidR="00DB1689" w:rsidRPr="00007982" w:rsidRDefault="00DB1689" w:rsidP="00DB168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48629203" w14:textId="77777777" w:rsidR="00DB1689" w:rsidRDefault="00DB1689" w:rsidP="00DB168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14:paraId="08884AB8" w14:textId="77777777" w:rsidR="00DB1689" w:rsidRDefault="00DB1689" w:rsidP="00DB168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2E9C">
              <w:rPr>
                <w:rFonts w:ascii="Calibri" w:hAnsi="Calibri" w:cs="Segoe UI"/>
                <w:sz w:val="20"/>
                <w:szCs w:val="20"/>
              </w:rPr>
              <w:t>uzyskaliśmy konieczne informacje i wyjaśnienia ni</w:t>
            </w:r>
            <w:r>
              <w:rPr>
                <w:rFonts w:ascii="Calibri" w:hAnsi="Calibri" w:cs="Segoe UI"/>
                <w:sz w:val="20"/>
                <w:szCs w:val="20"/>
              </w:rPr>
              <w:t>ezbędne do przygotowania oferty,</w:t>
            </w:r>
          </w:p>
          <w:p w14:paraId="6FA72F36" w14:textId="41DC6911" w:rsidR="00DB1689" w:rsidRPr="00FC7129" w:rsidRDefault="00DB1689" w:rsidP="00DB168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</w:t>
            </w:r>
            <w:r w:rsidR="000F5EC9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wszelkie zezwolenia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 xml:space="preserve"> na prowadzenie działalności </w:t>
            </w:r>
          </w:p>
        </w:tc>
      </w:tr>
      <w:tr w:rsidR="00DB1689" w:rsidRPr="00007982" w14:paraId="700ED46E" w14:textId="77777777" w:rsidTr="007B1CB5">
        <w:trPr>
          <w:trHeight w:val="2573"/>
        </w:trPr>
        <w:tc>
          <w:tcPr>
            <w:tcW w:w="9351" w:type="dxa"/>
            <w:gridSpan w:val="4"/>
          </w:tcPr>
          <w:p w14:paraId="3953CD59" w14:textId="77777777" w:rsidR="00DB1689" w:rsidRDefault="00DB1689" w:rsidP="007B1CB5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EF9A7AC" w14:textId="77777777" w:rsidR="00DB1689" w:rsidRPr="00007982" w:rsidRDefault="00DB1689" w:rsidP="007B1CB5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AA2513F" w14:textId="77777777" w:rsidR="00DB1689" w:rsidRPr="00007982" w:rsidRDefault="00DB1689" w:rsidP="00DB1689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013969C" w14:textId="77777777" w:rsidR="00DB1689" w:rsidRDefault="00DB1689" w:rsidP="00DB1689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sob</w:t>
            </w:r>
            <w:r>
              <w:rPr>
                <w:rFonts w:ascii="Calibri" w:hAnsi="Calibri" w:cs="Segoe UI"/>
                <w:sz w:val="20"/>
                <w:szCs w:val="20"/>
              </w:rPr>
              <w:t>y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 xml:space="preserve"> które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będą zawierały umowę ze strony 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Wykonawcy:</w:t>
            </w:r>
          </w:p>
          <w:p w14:paraId="7A85A567" w14:textId="77777777" w:rsidR="00DB1689" w:rsidRPr="00007982" w:rsidRDefault="00DB1689" w:rsidP="007B1CB5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74274C3D" w14:textId="77777777" w:rsidR="00DB1689" w:rsidRDefault="00DB1689" w:rsidP="007B1CB5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22A4A8B0" w14:textId="77777777" w:rsidR="00DB1689" w:rsidRDefault="00DB1689" w:rsidP="00DB1689">
            <w:pPr>
              <w:numPr>
                <w:ilvl w:val="0"/>
                <w:numId w:val="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21E82A67" w14:textId="77777777" w:rsidR="00DB1689" w:rsidRPr="00007982" w:rsidRDefault="00DB1689" w:rsidP="007B1CB5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62AF6950" w14:textId="77777777" w:rsidR="00DB1689" w:rsidRDefault="00DB1689" w:rsidP="007B1CB5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7E680F3B" w14:textId="77777777" w:rsidR="00DB1689" w:rsidRDefault="00DB1689" w:rsidP="007B1CB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791D3D38" w14:textId="77777777" w:rsidR="00DB1689" w:rsidRDefault="00DB1689" w:rsidP="007B1CB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71C29809" w14:textId="77777777" w:rsidR="00DB1689" w:rsidRDefault="00DB1689" w:rsidP="007B1CB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514F7380" w14:textId="77777777" w:rsidR="00DB1689" w:rsidRPr="00D06E68" w:rsidRDefault="00DB1689" w:rsidP="007B1CB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  <w:tr w:rsidR="00DB1689" w:rsidRPr="00007982" w14:paraId="413FF268" w14:textId="77777777" w:rsidTr="007B1CB5">
        <w:trPr>
          <w:trHeight w:val="278"/>
        </w:trPr>
        <w:tc>
          <w:tcPr>
            <w:tcW w:w="9351" w:type="dxa"/>
            <w:gridSpan w:val="4"/>
          </w:tcPr>
          <w:p w14:paraId="03F8857D" w14:textId="77777777" w:rsidR="00DB1689" w:rsidRPr="00007982" w:rsidRDefault="00DB1689" w:rsidP="007B1CB5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7025B3E5" w14:textId="77777777" w:rsidR="00DB1689" w:rsidRPr="00007982" w:rsidRDefault="00DB1689" w:rsidP="007B1C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lastRenderedPageBreak/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0739D3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71734DD3" w14:textId="77777777" w:rsidR="00DB1689" w:rsidRPr="00007982" w:rsidRDefault="00DB1689" w:rsidP="00DB1689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F7D9EBF" w14:textId="77777777" w:rsidR="00DB1689" w:rsidRPr="00007982" w:rsidRDefault="00DB1689" w:rsidP="007B1CB5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B1689" w:rsidRPr="00007982" w14:paraId="72368587" w14:textId="77777777" w:rsidTr="007B1CB5">
        <w:trPr>
          <w:trHeight w:val="627"/>
        </w:trPr>
        <w:tc>
          <w:tcPr>
            <w:tcW w:w="9351" w:type="dxa"/>
            <w:gridSpan w:val="4"/>
            <w:vAlign w:val="center"/>
          </w:tcPr>
          <w:p w14:paraId="4D4364B6" w14:textId="3FB77FA0" w:rsidR="00DB1689" w:rsidRDefault="00DB1689" w:rsidP="007B1CB5">
            <w:pPr>
              <w:spacing w:after="40"/>
              <w:contextualSpacing/>
              <w:rPr>
                <w:rFonts w:asciiTheme="minorHAnsi" w:hAnsiTheme="minorHAnsi" w:cs="Arial"/>
                <w:sz w:val="18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lastRenderedPageBreak/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 w:rsidR="000F5EC9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2D7B674B" w14:textId="77777777" w:rsidR="00DB1689" w:rsidRPr="00007982" w:rsidRDefault="00DB1689" w:rsidP="007B1CB5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DB1689" w:rsidRPr="00007982" w14:paraId="5BD20FA2" w14:textId="77777777" w:rsidTr="007B1CB5">
        <w:trPr>
          <w:trHeight w:val="627"/>
        </w:trPr>
        <w:tc>
          <w:tcPr>
            <w:tcW w:w="9351" w:type="dxa"/>
            <w:gridSpan w:val="4"/>
            <w:vAlign w:val="center"/>
          </w:tcPr>
          <w:p w14:paraId="30AD91B7" w14:textId="77777777" w:rsidR="00DB1689" w:rsidRDefault="00DB1689" w:rsidP="007B1CB5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iCs/>
                <w:sz w:val="22"/>
              </w:rPr>
              <w:t>Należymy do grupy małych i średnich przedsiębiorstw</w:t>
            </w:r>
            <w:r>
              <w:rPr>
                <w:rFonts w:ascii="Calibri" w:hAnsi="Calibri"/>
                <w:sz w:val="18"/>
              </w:rPr>
              <w:t>(właściwe zaznaczyć)</w:t>
            </w:r>
          </w:p>
          <w:p w14:paraId="0DBBF51F" w14:textId="77777777" w:rsidR="00DB1689" w:rsidRDefault="00DB1689" w:rsidP="007B1CB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sym w:font="Webdings" w:char="F063"/>
            </w:r>
            <w:r>
              <w:rPr>
                <w:rFonts w:ascii="Calibri" w:hAnsi="Calibri"/>
                <w:sz w:val="22"/>
              </w:rPr>
              <w:t xml:space="preserve"> TAK</w:t>
            </w:r>
          </w:p>
          <w:p w14:paraId="7EB75F5B" w14:textId="77777777" w:rsidR="00DB1689" w:rsidRPr="00EF0396" w:rsidRDefault="00DB1689" w:rsidP="007B1CB5">
            <w:pPr>
              <w:spacing w:after="40"/>
              <w:contextualSpacing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sym w:font="Webdings" w:char="F063"/>
            </w:r>
            <w:r>
              <w:rPr>
                <w:rFonts w:ascii="Calibri" w:hAnsi="Calibri"/>
                <w:sz w:val="22"/>
              </w:rPr>
              <w:t xml:space="preserve"> NIE</w:t>
            </w:r>
          </w:p>
        </w:tc>
      </w:tr>
    </w:tbl>
    <w:p w14:paraId="24AE9125" w14:textId="77777777" w:rsidR="00DB1689" w:rsidRPr="00C242A6" w:rsidRDefault="00DB1689" w:rsidP="00DB1689">
      <w:pPr>
        <w:jc w:val="both"/>
        <w:rPr>
          <w:rFonts w:asciiTheme="minorHAnsi" w:hAnsiTheme="minorHAnsi"/>
          <w:sz w:val="6"/>
        </w:rPr>
      </w:pPr>
    </w:p>
    <w:p w14:paraId="5803035E" w14:textId="77777777" w:rsidR="00DB1689" w:rsidRDefault="00DB1689" w:rsidP="00DB1689">
      <w:pPr>
        <w:jc w:val="both"/>
        <w:rPr>
          <w:rFonts w:asciiTheme="minorHAnsi" w:hAnsiTheme="minorHAnsi"/>
          <w:sz w:val="22"/>
        </w:rPr>
      </w:pPr>
    </w:p>
    <w:p w14:paraId="06A51F91" w14:textId="77777777" w:rsidR="00DB1689" w:rsidRDefault="00DB1689" w:rsidP="00DB1689">
      <w:pPr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Załącznikami do niniejszej oferty są:</w:t>
      </w:r>
    </w:p>
    <w:p w14:paraId="07B8BF2B" w14:textId="77777777" w:rsidR="00DB1689" w:rsidRPr="00D06E68" w:rsidRDefault="00DB1689" w:rsidP="00DB1689">
      <w:pPr>
        <w:jc w:val="both"/>
        <w:rPr>
          <w:rFonts w:asciiTheme="minorHAnsi" w:hAnsiTheme="minorHAnsi"/>
          <w:sz w:val="6"/>
        </w:rPr>
      </w:pPr>
    </w:p>
    <w:p w14:paraId="558A7EA8" w14:textId="77777777" w:rsidR="00DB1689" w:rsidRPr="00C242A6" w:rsidRDefault="00DB1689" w:rsidP="00DB16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14:paraId="3D29C90D" w14:textId="77777777" w:rsidR="00DB1689" w:rsidRPr="00C242A6" w:rsidRDefault="00DB1689" w:rsidP="00DB16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14:paraId="0712BF48" w14:textId="77777777" w:rsidR="00DB1689" w:rsidRPr="00C242A6" w:rsidRDefault="00DB1689" w:rsidP="00DB16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14:paraId="7540F289" w14:textId="77777777" w:rsidR="00DB1689" w:rsidRPr="00C242A6" w:rsidRDefault="00DB1689" w:rsidP="00DB16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14:paraId="57A5799D" w14:textId="77777777" w:rsidR="00DB1689" w:rsidRPr="00D06E68" w:rsidRDefault="00DB1689" w:rsidP="00DB1689">
      <w:pPr>
        <w:jc w:val="both"/>
        <w:rPr>
          <w:rFonts w:asciiTheme="minorHAnsi" w:hAnsiTheme="minorHAnsi"/>
          <w:sz w:val="20"/>
        </w:rPr>
      </w:pPr>
      <w:r w:rsidRPr="00D06E68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02376204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21B7EF19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285C5C0A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A43C0D3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14494CA6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5B0E48A8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4E063264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5EC80C9B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3B986DD3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1BA177C" w14:textId="77777777" w:rsidR="00DB1689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3B23D61A" w14:textId="77777777" w:rsidR="00DB1689" w:rsidRPr="00D06E68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10"/>
          <w:u w:val="dotted"/>
        </w:rPr>
      </w:pPr>
    </w:p>
    <w:p w14:paraId="68D9660E" w14:textId="77777777" w:rsidR="00DB1689" w:rsidRPr="00C242A6" w:rsidRDefault="00DB1689" w:rsidP="00DB1689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14:paraId="772D1348" w14:textId="77777777" w:rsidR="00DB1689" w:rsidRPr="00292F00" w:rsidRDefault="00DB1689" w:rsidP="00DB1689">
      <w:pPr>
        <w:ind w:left="5670"/>
        <w:jc w:val="center"/>
        <w:rPr>
          <w:rFonts w:asciiTheme="minorHAnsi" w:hAnsiTheme="minorHAnsi"/>
          <w:vertAlign w:val="superscript"/>
        </w:rPr>
      </w:pPr>
      <w:r w:rsidRPr="00C242A6">
        <w:rPr>
          <w:rFonts w:asciiTheme="minorHAnsi" w:hAnsiTheme="minorHAnsi"/>
          <w:vertAlign w:val="superscript"/>
        </w:rPr>
        <w:t>podpis osoby uprawnionej do składania oświadczeń woli w imieniu Wykonawcy</w:t>
      </w:r>
    </w:p>
    <w:p w14:paraId="17499616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7D0F973D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5A2A09C7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19C5F2A2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59F9F470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65234061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1469C553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38C3ACD6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45CA639C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005C37A9" w14:textId="77777777" w:rsidR="00DB1689" w:rsidRDefault="00DB1689" w:rsidP="00DB1689">
      <w:pPr>
        <w:pStyle w:val="Nagwek1"/>
        <w:jc w:val="right"/>
        <w:rPr>
          <w:rFonts w:asciiTheme="minorHAnsi" w:hAnsiTheme="minorHAnsi"/>
          <w:b w:val="0"/>
          <w:bCs w:val="0"/>
          <w:sz w:val="22"/>
          <w:szCs w:val="22"/>
        </w:rPr>
      </w:pPr>
    </w:p>
    <w:p w14:paraId="6CCFF5A8" w14:textId="77777777" w:rsidR="00DB1689" w:rsidRDefault="00DB1689" w:rsidP="00DB1689"/>
    <w:p w14:paraId="01100EC5" w14:textId="77777777" w:rsidR="00DB1689" w:rsidRDefault="00DB1689" w:rsidP="00DB1689"/>
    <w:p w14:paraId="60134A3F" w14:textId="77777777" w:rsidR="00DB1689" w:rsidRDefault="00DB1689" w:rsidP="00DB1689"/>
    <w:p w14:paraId="5F1432F2" w14:textId="77777777" w:rsidR="00DB1689" w:rsidRDefault="00DB1689" w:rsidP="00DB1689"/>
    <w:p w14:paraId="24F34DF9" w14:textId="77777777" w:rsidR="00DB1689" w:rsidRDefault="00DB1689" w:rsidP="00DB1689"/>
    <w:p w14:paraId="25031E0E" w14:textId="77777777" w:rsidR="00DB1689" w:rsidRDefault="00DB1689" w:rsidP="00DB1689"/>
    <w:p w14:paraId="60CD6B33" w14:textId="77777777" w:rsidR="00DB1689" w:rsidRDefault="00DB1689" w:rsidP="00DB1689"/>
    <w:p w14:paraId="30EC95CF" w14:textId="77777777" w:rsidR="00DB1689" w:rsidRPr="00687BDC" w:rsidRDefault="00DB1689" w:rsidP="00DB1689">
      <w:pPr>
        <w:pStyle w:val="Nagwek1"/>
        <w:jc w:val="right"/>
        <w:rPr>
          <w:rFonts w:asciiTheme="minorHAnsi" w:hAnsiTheme="minorHAnsi"/>
          <w:b w:val="0"/>
          <w:sz w:val="20"/>
        </w:rPr>
      </w:pPr>
      <w:r w:rsidRPr="00C242A6">
        <w:rPr>
          <w:rFonts w:asciiTheme="minorHAnsi" w:hAnsiTheme="minorHAnsi"/>
          <w:b w:val="0"/>
          <w:sz w:val="20"/>
        </w:rPr>
        <w:t xml:space="preserve">Załącznik nr </w:t>
      </w:r>
      <w:r>
        <w:rPr>
          <w:rFonts w:asciiTheme="minorHAnsi" w:hAnsiTheme="minorHAnsi"/>
          <w:b w:val="0"/>
          <w:sz w:val="20"/>
        </w:rPr>
        <w:t>2</w:t>
      </w:r>
      <w:r w:rsidRPr="00C242A6">
        <w:rPr>
          <w:rFonts w:asciiTheme="minorHAnsi" w:hAnsiTheme="minorHAnsi"/>
          <w:b w:val="0"/>
          <w:sz w:val="20"/>
        </w:rPr>
        <w:t xml:space="preserve"> do SIWZ</w:t>
      </w:r>
    </w:p>
    <w:p w14:paraId="7F3BFF96" w14:textId="77777777" w:rsidR="00DB1689" w:rsidRPr="00687BDC" w:rsidRDefault="00DB1689" w:rsidP="00DB1689"/>
    <w:p w14:paraId="3BC91215" w14:textId="77777777" w:rsidR="00DB1689" w:rsidRPr="001143D4" w:rsidRDefault="00DB1689" w:rsidP="00DB1689">
      <w:pPr>
        <w:jc w:val="center"/>
        <w:rPr>
          <w:sz w:val="22"/>
          <w:szCs w:val="22"/>
        </w:rPr>
      </w:pPr>
      <w:r w:rsidRPr="001143D4">
        <w:rPr>
          <w:sz w:val="22"/>
          <w:szCs w:val="22"/>
        </w:rPr>
        <w:t>Systemy, które należy objąć kontraktem serwisowym</w:t>
      </w:r>
    </w:p>
    <w:p w14:paraId="2BC77B62" w14:textId="77777777" w:rsidR="00DB1689" w:rsidRDefault="00DB1689" w:rsidP="00DB168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65"/>
        <w:gridCol w:w="47"/>
        <w:gridCol w:w="4111"/>
        <w:gridCol w:w="2877"/>
      </w:tblGrid>
      <w:tr w:rsidR="00DB1689" w:rsidRPr="00494E6A" w14:paraId="72CF50A5" w14:textId="77777777" w:rsidTr="007B1CB5">
        <w:trPr>
          <w:trHeight w:val="376"/>
        </w:trPr>
        <w:tc>
          <w:tcPr>
            <w:tcW w:w="9648" w:type="dxa"/>
            <w:gridSpan w:val="5"/>
            <w:shd w:val="clear" w:color="auto" w:fill="auto"/>
          </w:tcPr>
          <w:p w14:paraId="1ED52A95" w14:textId="77777777" w:rsidR="00DB1689" w:rsidRPr="00D771F7" w:rsidRDefault="00DB1689" w:rsidP="007B1CB5">
            <w:pPr>
              <w:rPr>
                <w:b/>
                <w:sz w:val="18"/>
                <w:szCs w:val="18"/>
                <w:u w:val="single"/>
              </w:rPr>
            </w:pPr>
            <w:bookmarkStart w:id="0" w:name="_Hlk24971460"/>
            <w:r w:rsidRPr="00D771F7">
              <w:rPr>
                <w:b/>
                <w:sz w:val="18"/>
                <w:szCs w:val="18"/>
              </w:rPr>
              <w:t>ZADANIE I              System CR/DR -urządzenia</w:t>
            </w:r>
          </w:p>
        </w:tc>
      </w:tr>
      <w:tr w:rsidR="00DB1689" w:rsidRPr="00494E6A" w14:paraId="3A1BD814" w14:textId="77777777" w:rsidTr="007B1CB5">
        <w:trPr>
          <w:trHeight w:val="376"/>
        </w:trPr>
        <w:tc>
          <w:tcPr>
            <w:tcW w:w="648" w:type="dxa"/>
            <w:shd w:val="clear" w:color="auto" w:fill="auto"/>
          </w:tcPr>
          <w:p w14:paraId="1655C4D4" w14:textId="77777777" w:rsidR="00DB1689" w:rsidRPr="00494E6A" w:rsidRDefault="00DB1689" w:rsidP="007B1CB5">
            <w:pPr>
              <w:rPr>
                <w:u w:val="single"/>
              </w:rPr>
            </w:pPr>
            <w:r w:rsidRPr="00494E6A">
              <w:rPr>
                <w:u w:val="single"/>
              </w:rPr>
              <w:t>Lp.</w:t>
            </w:r>
          </w:p>
        </w:tc>
        <w:tc>
          <w:tcPr>
            <w:tcW w:w="6123" w:type="dxa"/>
            <w:gridSpan w:val="3"/>
            <w:shd w:val="clear" w:color="auto" w:fill="auto"/>
          </w:tcPr>
          <w:p w14:paraId="736CA84B" w14:textId="77777777" w:rsidR="00DB1689" w:rsidRPr="00D771F7" w:rsidRDefault="00DB1689" w:rsidP="007B1CB5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Nazwa urządzenia - typ</w:t>
            </w:r>
          </w:p>
        </w:tc>
        <w:tc>
          <w:tcPr>
            <w:tcW w:w="2877" w:type="dxa"/>
            <w:shd w:val="clear" w:color="auto" w:fill="auto"/>
          </w:tcPr>
          <w:p w14:paraId="2A8136B0" w14:textId="77777777" w:rsidR="00DB1689" w:rsidRPr="00D771F7" w:rsidRDefault="00DB1689" w:rsidP="007B1CB5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Nr seryjny/ilość</w:t>
            </w:r>
          </w:p>
        </w:tc>
      </w:tr>
      <w:tr w:rsidR="00DB1689" w:rsidRPr="00494E6A" w14:paraId="63C3E6A3" w14:textId="77777777" w:rsidTr="007B1CB5">
        <w:trPr>
          <w:trHeight w:val="450"/>
        </w:trPr>
        <w:tc>
          <w:tcPr>
            <w:tcW w:w="648" w:type="dxa"/>
            <w:shd w:val="clear" w:color="auto" w:fill="auto"/>
          </w:tcPr>
          <w:p w14:paraId="593D3E72" w14:textId="77777777" w:rsidR="00DB1689" w:rsidRPr="00494E6A" w:rsidRDefault="00DB1689" w:rsidP="007B1CB5">
            <w:pPr>
              <w:jc w:val="center"/>
              <w:rPr>
                <w:sz w:val="22"/>
                <w:szCs w:val="22"/>
              </w:rPr>
            </w:pPr>
            <w:r w:rsidRPr="00494E6A">
              <w:rPr>
                <w:sz w:val="22"/>
                <w:szCs w:val="22"/>
              </w:rPr>
              <w:t>1</w:t>
            </w:r>
          </w:p>
        </w:tc>
        <w:tc>
          <w:tcPr>
            <w:tcW w:w="6123" w:type="dxa"/>
            <w:gridSpan w:val="3"/>
            <w:shd w:val="clear" w:color="auto" w:fill="auto"/>
          </w:tcPr>
          <w:p w14:paraId="1D918AAF" w14:textId="77777777" w:rsidR="00DB1689" w:rsidRPr="00D771F7" w:rsidRDefault="00DB1689" w:rsidP="007B1CB5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bCs/>
                <w:sz w:val="18"/>
                <w:szCs w:val="18"/>
              </w:rPr>
              <w:t>Skaner AGFA CR 30-Xm i stacja NX</w:t>
            </w:r>
          </w:p>
        </w:tc>
        <w:tc>
          <w:tcPr>
            <w:tcW w:w="2877" w:type="dxa"/>
            <w:shd w:val="clear" w:color="auto" w:fill="auto"/>
          </w:tcPr>
          <w:p w14:paraId="73822B4C" w14:textId="77777777" w:rsidR="00DB1689" w:rsidRPr="00D771F7" w:rsidRDefault="00DB1689" w:rsidP="007B1CB5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bCs/>
                <w:sz w:val="18"/>
                <w:szCs w:val="18"/>
              </w:rPr>
              <w:t>3175</w:t>
            </w:r>
          </w:p>
        </w:tc>
      </w:tr>
      <w:tr w:rsidR="00DB1689" w:rsidRPr="00494E6A" w14:paraId="799207B5" w14:textId="77777777" w:rsidTr="007B1CB5">
        <w:trPr>
          <w:trHeight w:val="350"/>
        </w:trPr>
        <w:tc>
          <w:tcPr>
            <w:tcW w:w="648" w:type="dxa"/>
            <w:shd w:val="clear" w:color="auto" w:fill="auto"/>
          </w:tcPr>
          <w:p w14:paraId="6D73E7EF" w14:textId="77777777" w:rsidR="00DB1689" w:rsidRPr="00494E6A" w:rsidRDefault="00DB1689" w:rsidP="007B1CB5">
            <w:pPr>
              <w:jc w:val="center"/>
              <w:rPr>
                <w:sz w:val="22"/>
                <w:szCs w:val="22"/>
              </w:rPr>
            </w:pPr>
            <w:r w:rsidRPr="00494E6A">
              <w:rPr>
                <w:sz w:val="22"/>
                <w:szCs w:val="22"/>
              </w:rPr>
              <w:t>2</w:t>
            </w:r>
          </w:p>
        </w:tc>
        <w:tc>
          <w:tcPr>
            <w:tcW w:w="6123" w:type="dxa"/>
            <w:gridSpan w:val="3"/>
            <w:shd w:val="clear" w:color="auto" w:fill="auto"/>
          </w:tcPr>
          <w:p w14:paraId="1295AB2C" w14:textId="77777777" w:rsidR="00DB1689" w:rsidRPr="00D771F7" w:rsidRDefault="00DB1689" w:rsidP="007B1CB5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Monitory Barco  NIO 21</w:t>
            </w:r>
            <w:r w:rsidRPr="00D771F7">
              <w:rPr>
                <w:rFonts w:ascii="Albertus" w:hAnsi="Albertus"/>
                <w:sz w:val="18"/>
                <w:szCs w:val="18"/>
              </w:rPr>
              <w:t>"</w:t>
            </w:r>
          </w:p>
        </w:tc>
        <w:tc>
          <w:tcPr>
            <w:tcW w:w="2877" w:type="dxa"/>
            <w:shd w:val="clear" w:color="auto" w:fill="auto"/>
          </w:tcPr>
          <w:p w14:paraId="12D46777" w14:textId="77777777" w:rsidR="00DB1689" w:rsidRPr="00D771F7" w:rsidRDefault="00DB1689" w:rsidP="007B1CB5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4 szt.</w:t>
            </w:r>
          </w:p>
        </w:tc>
      </w:tr>
      <w:tr w:rsidR="00DB1689" w:rsidRPr="00494E6A" w14:paraId="3AB401D3" w14:textId="77777777" w:rsidTr="007B1CB5">
        <w:trPr>
          <w:trHeight w:val="393"/>
        </w:trPr>
        <w:tc>
          <w:tcPr>
            <w:tcW w:w="648" w:type="dxa"/>
            <w:shd w:val="clear" w:color="auto" w:fill="auto"/>
          </w:tcPr>
          <w:p w14:paraId="723EB5E5" w14:textId="77777777" w:rsidR="00DB1689" w:rsidRPr="00494E6A" w:rsidRDefault="00DB1689" w:rsidP="007B1CB5">
            <w:pPr>
              <w:jc w:val="center"/>
              <w:rPr>
                <w:sz w:val="22"/>
                <w:szCs w:val="22"/>
              </w:rPr>
            </w:pPr>
            <w:r w:rsidRPr="00494E6A">
              <w:rPr>
                <w:sz w:val="22"/>
                <w:szCs w:val="22"/>
              </w:rPr>
              <w:t>3</w:t>
            </w:r>
          </w:p>
        </w:tc>
        <w:tc>
          <w:tcPr>
            <w:tcW w:w="6123" w:type="dxa"/>
            <w:gridSpan w:val="3"/>
            <w:shd w:val="clear" w:color="auto" w:fill="auto"/>
          </w:tcPr>
          <w:p w14:paraId="6AD4F7DE" w14:textId="77777777" w:rsidR="00DB1689" w:rsidRPr="00D771F7" w:rsidRDefault="00DB1689" w:rsidP="007B1CB5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Aparat DR400 z panelem i stacją NX</w:t>
            </w:r>
          </w:p>
        </w:tc>
        <w:tc>
          <w:tcPr>
            <w:tcW w:w="2877" w:type="dxa"/>
            <w:shd w:val="clear" w:color="auto" w:fill="auto"/>
          </w:tcPr>
          <w:p w14:paraId="0735EC39" w14:textId="77777777" w:rsidR="00DB1689" w:rsidRPr="00D771F7" w:rsidRDefault="00DB1689" w:rsidP="007B1CB5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  <w:u w:val="single"/>
              </w:rPr>
              <w:t>2125</w:t>
            </w:r>
          </w:p>
        </w:tc>
      </w:tr>
      <w:tr w:rsidR="00DB1689" w:rsidRPr="00494E6A" w14:paraId="606247B4" w14:textId="77777777" w:rsidTr="007B1CB5">
        <w:trPr>
          <w:trHeight w:val="325"/>
        </w:trPr>
        <w:tc>
          <w:tcPr>
            <w:tcW w:w="648" w:type="dxa"/>
            <w:shd w:val="clear" w:color="auto" w:fill="auto"/>
          </w:tcPr>
          <w:p w14:paraId="26B6E18F" w14:textId="77777777" w:rsidR="00DB1689" w:rsidRPr="00494E6A" w:rsidRDefault="00DB1689" w:rsidP="007B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3" w:type="dxa"/>
            <w:gridSpan w:val="3"/>
            <w:shd w:val="clear" w:color="auto" w:fill="auto"/>
          </w:tcPr>
          <w:p w14:paraId="50F7DFA0" w14:textId="77777777" w:rsidR="00DB1689" w:rsidRPr="00D771F7" w:rsidRDefault="00DB1689" w:rsidP="007B1CB5">
            <w:pPr>
              <w:pStyle w:val="Akapitzlist4"/>
              <w:ind w:left="0"/>
              <w:jc w:val="both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Drukarka termiczna AGFA AXYS</w:t>
            </w:r>
          </w:p>
        </w:tc>
        <w:tc>
          <w:tcPr>
            <w:tcW w:w="2877" w:type="dxa"/>
            <w:shd w:val="clear" w:color="auto" w:fill="auto"/>
          </w:tcPr>
          <w:p w14:paraId="504ACB33" w14:textId="77777777" w:rsidR="00DB1689" w:rsidRPr="00D771F7" w:rsidRDefault="00DB1689" w:rsidP="007B1CB5">
            <w:pPr>
              <w:jc w:val="center"/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>1677</w:t>
            </w:r>
          </w:p>
        </w:tc>
      </w:tr>
      <w:tr w:rsidR="00DB1689" w:rsidRPr="00494E6A" w14:paraId="3BA71A6B" w14:textId="77777777" w:rsidTr="007B1CB5">
        <w:trPr>
          <w:trHeight w:val="231"/>
        </w:trPr>
        <w:tc>
          <w:tcPr>
            <w:tcW w:w="9648" w:type="dxa"/>
            <w:gridSpan w:val="5"/>
            <w:shd w:val="clear" w:color="auto" w:fill="auto"/>
          </w:tcPr>
          <w:p w14:paraId="3565BEF9" w14:textId="77777777" w:rsidR="00DB1689" w:rsidRPr="00D771F7" w:rsidRDefault="00DB1689" w:rsidP="007B1CB5">
            <w:pPr>
              <w:jc w:val="center"/>
              <w:rPr>
                <w:b/>
                <w:sz w:val="18"/>
                <w:szCs w:val="18"/>
              </w:rPr>
            </w:pPr>
          </w:p>
          <w:p w14:paraId="1B5C3698" w14:textId="77777777" w:rsidR="00DB1689" w:rsidRPr="00D771F7" w:rsidRDefault="00DB1689" w:rsidP="007B1CB5">
            <w:pPr>
              <w:jc w:val="center"/>
              <w:rPr>
                <w:sz w:val="18"/>
                <w:szCs w:val="18"/>
              </w:rPr>
            </w:pPr>
            <w:r w:rsidRPr="00D771F7">
              <w:rPr>
                <w:b/>
                <w:sz w:val="18"/>
                <w:szCs w:val="18"/>
              </w:rPr>
              <w:t>Wymagany zakres kontraktu dla systemu</w:t>
            </w:r>
          </w:p>
        </w:tc>
      </w:tr>
      <w:tr w:rsidR="00DB1689" w:rsidRPr="00494E6A" w14:paraId="06E3D9A8" w14:textId="77777777" w:rsidTr="007B1CB5">
        <w:trPr>
          <w:trHeight w:val="325"/>
        </w:trPr>
        <w:tc>
          <w:tcPr>
            <w:tcW w:w="648" w:type="dxa"/>
            <w:shd w:val="clear" w:color="auto" w:fill="auto"/>
          </w:tcPr>
          <w:p w14:paraId="14AD535D" w14:textId="77777777" w:rsidR="00DB1689" w:rsidRPr="00494E6A" w:rsidRDefault="00DB1689" w:rsidP="007B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5863DE1E" w14:textId="77777777" w:rsidR="00DB1689" w:rsidRPr="00D771F7" w:rsidRDefault="00DB1689" w:rsidP="007B1CB5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CR, DR,</w:t>
            </w:r>
          </w:p>
          <w:p w14:paraId="0A4CFBBE" w14:textId="77777777" w:rsidR="00DB1689" w:rsidRPr="00D771F7" w:rsidRDefault="00DB1689" w:rsidP="007B1CB5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drukarka</w:t>
            </w:r>
          </w:p>
          <w:p w14:paraId="46626F81" w14:textId="77777777" w:rsidR="00DB1689" w:rsidRPr="00D771F7" w:rsidRDefault="00DB1689" w:rsidP="007B1CB5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termiczna, monitory Barco</w:t>
            </w:r>
          </w:p>
        </w:tc>
        <w:tc>
          <w:tcPr>
            <w:tcW w:w="6988" w:type="dxa"/>
            <w:gridSpan w:val="2"/>
            <w:shd w:val="clear" w:color="auto" w:fill="auto"/>
          </w:tcPr>
          <w:p w14:paraId="495C8CA4" w14:textId="77777777" w:rsidR="00DB1689" w:rsidRPr="00D771F7" w:rsidRDefault="00DB1689" w:rsidP="007B1CB5">
            <w:pPr>
              <w:rPr>
                <w:sz w:val="18"/>
                <w:szCs w:val="18"/>
              </w:rPr>
            </w:pPr>
          </w:p>
          <w:p w14:paraId="7E8C552D" w14:textId="77777777" w:rsidR="00DB1689" w:rsidRPr="00D771F7" w:rsidRDefault="00DB1689" w:rsidP="00DB1689">
            <w:pPr>
              <w:pStyle w:val="Akapitzlist4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Dwa przeglądy okresowe skanerów CR wraz ze stacjami identyfikacji i oprogramowaniem NX, monitorów Barco oraz drukarki medycznej Drystar, co 6 miesięcy w okresie 12 miesięcy. </w:t>
            </w:r>
          </w:p>
          <w:p w14:paraId="68ACAB3D" w14:textId="77777777" w:rsidR="00DB1689" w:rsidRPr="00D771F7" w:rsidRDefault="00DB1689" w:rsidP="00DB1689">
            <w:pPr>
              <w:pStyle w:val="Akapitzlist4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Jeden przegląd aparatu DR400 z panelem i stacją NX</w:t>
            </w:r>
          </w:p>
          <w:p w14:paraId="433221CB" w14:textId="77777777" w:rsidR="00DB1689" w:rsidRPr="00D771F7" w:rsidRDefault="00DB1689" w:rsidP="00DB1689">
            <w:pPr>
              <w:pStyle w:val="Akapitzlist4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Harmonogram przeglądów do ustalenia z Zamawiającym po podpisaniu umowy. </w:t>
            </w:r>
          </w:p>
          <w:p w14:paraId="75475264" w14:textId="77777777" w:rsidR="00DB1689" w:rsidRPr="00D771F7" w:rsidRDefault="00DB1689" w:rsidP="00DB1689">
            <w:pPr>
              <w:pStyle w:val="Akapitzlist4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Każdorazowo po wykonaniu przeglądu okresowego Oferent ma obowiązek wydania dokumentu poświadczającego przeprowadzenie prac konserwacyjnych, kalibracyjnych przez autoryzowany serwis.</w:t>
            </w:r>
          </w:p>
          <w:p w14:paraId="4C30CAE0" w14:textId="77777777" w:rsidR="00DB1689" w:rsidRPr="00D771F7" w:rsidRDefault="00DB1689" w:rsidP="007B1CB5">
            <w:pPr>
              <w:jc w:val="center"/>
              <w:rPr>
                <w:sz w:val="18"/>
                <w:szCs w:val="18"/>
              </w:rPr>
            </w:pPr>
          </w:p>
        </w:tc>
      </w:tr>
      <w:tr w:rsidR="00DB1689" w:rsidRPr="00494E6A" w14:paraId="4CC43768" w14:textId="77777777" w:rsidTr="007B1CB5">
        <w:trPr>
          <w:trHeight w:val="345"/>
        </w:trPr>
        <w:tc>
          <w:tcPr>
            <w:tcW w:w="9648" w:type="dxa"/>
            <w:gridSpan w:val="5"/>
            <w:shd w:val="clear" w:color="auto" w:fill="auto"/>
          </w:tcPr>
          <w:p w14:paraId="6E21B32F" w14:textId="77777777" w:rsidR="00DB1689" w:rsidRPr="00D771F7" w:rsidRDefault="00DB1689" w:rsidP="007B1CB5">
            <w:pPr>
              <w:rPr>
                <w:b/>
                <w:sz w:val="18"/>
                <w:szCs w:val="18"/>
              </w:rPr>
            </w:pPr>
            <w:r w:rsidRPr="00D771F7">
              <w:rPr>
                <w:b/>
                <w:sz w:val="18"/>
                <w:szCs w:val="18"/>
              </w:rPr>
              <w:t>ZADANIE II.             Oprogramowanie systemu IMPAX 6</w:t>
            </w:r>
          </w:p>
          <w:p w14:paraId="1DE3F1E9" w14:textId="77777777" w:rsidR="00DB1689" w:rsidRPr="00D771F7" w:rsidRDefault="00DB1689" w:rsidP="007B1CB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B1689" w:rsidRPr="00494E6A" w14:paraId="0E37815D" w14:textId="77777777" w:rsidTr="007B1CB5">
        <w:tc>
          <w:tcPr>
            <w:tcW w:w="648" w:type="dxa"/>
            <w:shd w:val="clear" w:color="auto" w:fill="auto"/>
          </w:tcPr>
          <w:p w14:paraId="1E8E80BA" w14:textId="77777777" w:rsidR="00DB1689" w:rsidRPr="00494E6A" w:rsidRDefault="00DB1689" w:rsidP="007B1CB5">
            <w:pPr>
              <w:jc w:val="center"/>
              <w:rPr>
                <w:sz w:val="22"/>
                <w:szCs w:val="22"/>
              </w:rPr>
            </w:pPr>
            <w:r w:rsidRPr="00494E6A">
              <w:rPr>
                <w:sz w:val="22"/>
                <w:szCs w:val="22"/>
              </w:rPr>
              <w:t>1</w:t>
            </w:r>
          </w:p>
        </w:tc>
        <w:tc>
          <w:tcPr>
            <w:tcW w:w="6123" w:type="dxa"/>
            <w:gridSpan w:val="3"/>
            <w:shd w:val="clear" w:color="auto" w:fill="auto"/>
          </w:tcPr>
          <w:p w14:paraId="5BED2148" w14:textId="77777777" w:rsidR="00DB1689" w:rsidRPr="00D771F7" w:rsidRDefault="00DB1689" w:rsidP="007B1CB5">
            <w:pPr>
              <w:pStyle w:val="Akapitzlist4"/>
              <w:ind w:left="0"/>
              <w:jc w:val="both"/>
              <w:rPr>
                <w:sz w:val="18"/>
                <w:szCs w:val="18"/>
              </w:rPr>
            </w:pPr>
            <w:r w:rsidRPr="00D771F7">
              <w:rPr>
                <w:bCs/>
                <w:sz w:val="18"/>
                <w:szCs w:val="18"/>
              </w:rPr>
              <w:t xml:space="preserve">SYSTEM AGFA IMPAX 6 DYSTRYBUCJA OBRAZU </w:t>
            </w:r>
          </w:p>
          <w:p w14:paraId="3322AC76" w14:textId="77777777" w:rsidR="00DB1689" w:rsidRPr="00D771F7" w:rsidRDefault="00DB1689" w:rsidP="007B1CB5">
            <w:pPr>
              <w:pStyle w:val="Akapitzlist4"/>
              <w:ind w:left="1080"/>
              <w:jc w:val="both"/>
              <w:rPr>
                <w:sz w:val="18"/>
                <w:szCs w:val="18"/>
              </w:rPr>
            </w:pPr>
          </w:p>
        </w:tc>
        <w:tc>
          <w:tcPr>
            <w:tcW w:w="2877" w:type="dxa"/>
            <w:shd w:val="clear" w:color="auto" w:fill="auto"/>
          </w:tcPr>
          <w:p w14:paraId="543EF485" w14:textId="77777777" w:rsidR="00DB1689" w:rsidRPr="00D771F7" w:rsidRDefault="00DB1689" w:rsidP="007B1CB5">
            <w:pPr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  OPROGRAMOWANIE</w:t>
            </w:r>
          </w:p>
        </w:tc>
      </w:tr>
      <w:tr w:rsidR="00DB1689" w:rsidRPr="00494E6A" w14:paraId="34E5DFC9" w14:textId="77777777" w:rsidTr="007B1CB5">
        <w:trPr>
          <w:trHeight w:val="376"/>
        </w:trPr>
        <w:tc>
          <w:tcPr>
            <w:tcW w:w="648" w:type="dxa"/>
            <w:shd w:val="clear" w:color="auto" w:fill="auto"/>
          </w:tcPr>
          <w:p w14:paraId="026A879C" w14:textId="77777777" w:rsidR="00DB1689" w:rsidRPr="00494E6A" w:rsidRDefault="00DB1689" w:rsidP="007B1CB5">
            <w:pPr>
              <w:ind w:left="108"/>
              <w:jc w:val="center"/>
              <w:rPr>
                <w:sz w:val="22"/>
                <w:szCs w:val="22"/>
              </w:rPr>
            </w:pPr>
            <w:r w:rsidRPr="00494E6A">
              <w:rPr>
                <w:sz w:val="22"/>
                <w:szCs w:val="22"/>
              </w:rPr>
              <w:t>2</w:t>
            </w:r>
          </w:p>
        </w:tc>
        <w:tc>
          <w:tcPr>
            <w:tcW w:w="6123" w:type="dxa"/>
            <w:gridSpan w:val="3"/>
            <w:shd w:val="clear" w:color="auto" w:fill="auto"/>
          </w:tcPr>
          <w:p w14:paraId="4BE10F56" w14:textId="77777777" w:rsidR="00DB1689" w:rsidRPr="00D771F7" w:rsidRDefault="00DB1689" w:rsidP="007B1CB5">
            <w:pPr>
              <w:rPr>
                <w:sz w:val="18"/>
                <w:szCs w:val="18"/>
                <w:u w:val="single"/>
              </w:rPr>
            </w:pPr>
            <w:r w:rsidRPr="00D771F7">
              <w:rPr>
                <w:sz w:val="18"/>
                <w:szCs w:val="18"/>
              </w:rPr>
              <w:t xml:space="preserve"> SYSTEM AGFA IMPAX 6 ARCHIWIZACJA</w:t>
            </w:r>
          </w:p>
        </w:tc>
        <w:tc>
          <w:tcPr>
            <w:tcW w:w="2877" w:type="dxa"/>
            <w:shd w:val="clear" w:color="auto" w:fill="auto"/>
          </w:tcPr>
          <w:p w14:paraId="141641C5" w14:textId="77777777" w:rsidR="00DB1689" w:rsidRPr="00D771F7" w:rsidRDefault="00DB1689" w:rsidP="007B1CB5">
            <w:pPr>
              <w:ind w:left="108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ORPOGRAMOWANIE</w:t>
            </w:r>
          </w:p>
        </w:tc>
      </w:tr>
      <w:tr w:rsidR="00DB1689" w:rsidRPr="00494E6A" w14:paraId="75A6B897" w14:textId="77777777" w:rsidTr="007B1CB5">
        <w:trPr>
          <w:trHeight w:val="376"/>
        </w:trPr>
        <w:tc>
          <w:tcPr>
            <w:tcW w:w="648" w:type="dxa"/>
            <w:shd w:val="clear" w:color="auto" w:fill="auto"/>
          </w:tcPr>
          <w:p w14:paraId="71C6E4DA" w14:textId="77777777" w:rsidR="00DB1689" w:rsidRPr="00494E6A" w:rsidRDefault="00DB1689" w:rsidP="007B1CB5">
            <w:pPr>
              <w:ind w:left="108"/>
              <w:jc w:val="center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shd w:val="clear" w:color="auto" w:fill="auto"/>
          </w:tcPr>
          <w:p w14:paraId="7646804B" w14:textId="77777777" w:rsidR="00DB1689" w:rsidRPr="00D771F7" w:rsidRDefault="00DB1689" w:rsidP="007B1CB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77" w:type="dxa"/>
            <w:shd w:val="clear" w:color="auto" w:fill="auto"/>
          </w:tcPr>
          <w:p w14:paraId="09B4BC41" w14:textId="77777777" w:rsidR="00DB1689" w:rsidRPr="00D771F7" w:rsidRDefault="00DB1689" w:rsidP="007B1CB5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bookmarkEnd w:id="0"/>
      <w:tr w:rsidR="00DB1689" w:rsidRPr="00494E6A" w14:paraId="0E40D8A1" w14:textId="77777777" w:rsidTr="007B1CB5">
        <w:trPr>
          <w:trHeight w:val="996"/>
        </w:trPr>
        <w:tc>
          <w:tcPr>
            <w:tcW w:w="9648" w:type="dxa"/>
            <w:gridSpan w:val="5"/>
            <w:shd w:val="clear" w:color="auto" w:fill="auto"/>
          </w:tcPr>
          <w:p w14:paraId="180474CA" w14:textId="77777777" w:rsidR="00DB1689" w:rsidRPr="00D771F7" w:rsidRDefault="00DB1689" w:rsidP="007B1C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7E012DA4" w14:textId="77777777" w:rsidR="00DB1689" w:rsidRPr="00D771F7" w:rsidRDefault="00DB1689" w:rsidP="007B1CB5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771F7">
              <w:rPr>
                <w:b/>
                <w:sz w:val="18"/>
                <w:szCs w:val="18"/>
              </w:rPr>
              <w:t>Wymagany zakres kontraktu dla systemu</w:t>
            </w:r>
          </w:p>
        </w:tc>
      </w:tr>
      <w:tr w:rsidR="00DB1689" w:rsidRPr="00494E6A" w14:paraId="37A7DA71" w14:textId="77777777" w:rsidTr="007B1CB5">
        <w:trPr>
          <w:trHeight w:val="376"/>
        </w:trPr>
        <w:tc>
          <w:tcPr>
            <w:tcW w:w="648" w:type="dxa"/>
            <w:shd w:val="clear" w:color="auto" w:fill="auto"/>
          </w:tcPr>
          <w:p w14:paraId="68C34944" w14:textId="77777777" w:rsidR="00DB1689" w:rsidRPr="00494E6A" w:rsidRDefault="00DB1689" w:rsidP="007B1CB5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1965" w:type="dxa"/>
            <w:shd w:val="clear" w:color="auto" w:fill="auto"/>
          </w:tcPr>
          <w:p w14:paraId="26DE990F" w14:textId="77777777" w:rsidR="00DB1689" w:rsidRPr="00D771F7" w:rsidRDefault="00DB1689" w:rsidP="007B1CB5">
            <w:pPr>
              <w:pStyle w:val="Akapitzlist4"/>
              <w:ind w:left="0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IMPAX 6</w:t>
            </w:r>
          </w:p>
        </w:tc>
        <w:tc>
          <w:tcPr>
            <w:tcW w:w="7035" w:type="dxa"/>
            <w:gridSpan w:val="3"/>
            <w:shd w:val="clear" w:color="auto" w:fill="auto"/>
          </w:tcPr>
          <w:p w14:paraId="44A2A8BE" w14:textId="77777777" w:rsidR="00DB1689" w:rsidRPr="00D771F7" w:rsidRDefault="00DB1689" w:rsidP="00DB1689">
            <w:pPr>
              <w:pStyle w:val="Akapitzlist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Dwa przeglądy okresowe oprogramowania systemu IMPAX 6, co 6 miesięcy w okresie 12 miesięcy. </w:t>
            </w:r>
          </w:p>
          <w:p w14:paraId="2F306820" w14:textId="77777777" w:rsidR="00DB1689" w:rsidRPr="00D771F7" w:rsidRDefault="00DB1689" w:rsidP="00DB1689">
            <w:pPr>
              <w:pStyle w:val="Akapitzlist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Harmonogram przeglądów do ustalenia z Zamawiającym po  podpisani</w:t>
            </w:r>
            <w:r>
              <w:rPr>
                <w:sz w:val="18"/>
                <w:szCs w:val="18"/>
              </w:rPr>
              <w:t>u</w:t>
            </w:r>
            <w:r w:rsidRPr="00D771F7">
              <w:rPr>
                <w:sz w:val="18"/>
                <w:szCs w:val="18"/>
              </w:rPr>
              <w:t xml:space="preserve"> umowy. </w:t>
            </w:r>
          </w:p>
          <w:p w14:paraId="6F176B10" w14:textId="77777777" w:rsidR="00DB1689" w:rsidRPr="00D771F7" w:rsidRDefault="00DB1689" w:rsidP="00DB1689">
            <w:pPr>
              <w:pStyle w:val="Akapitzlist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Każdorazowo po wykonaniu przeglądu okresowego Oferent ma obowiązek wydania dokumentu poświadczającego przeprowadzenie prac konserwacyjnych przez autoryzowany serwis.</w:t>
            </w:r>
          </w:p>
          <w:p w14:paraId="7073440A" w14:textId="77777777" w:rsidR="00DB1689" w:rsidRPr="00D771F7" w:rsidRDefault="00DB1689" w:rsidP="00DB1689">
            <w:pPr>
              <w:pStyle w:val="Akapitzlist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Automatyczna, prewencyjna kontrola poprawności działania oprogramowania systemu IMPAX 6 poprzez kontrolę zdarzeń i logów, mająca na celu zapobieganie powstawaniu awarii systemu IMPAX 6</w:t>
            </w:r>
          </w:p>
          <w:p w14:paraId="11061DF6" w14:textId="77777777" w:rsidR="00DB1689" w:rsidRPr="00D771F7" w:rsidRDefault="00DB1689" w:rsidP="00DB1689">
            <w:pPr>
              <w:pStyle w:val="Akapitzlist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Zdalny serwis, usuwanie awarii oprogramowania systemu IMPAX 6</w:t>
            </w:r>
          </w:p>
          <w:p w14:paraId="32B81041" w14:textId="77777777" w:rsidR="00DB1689" w:rsidRPr="00D771F7" w:rsidRDefault="00DB1689" w:rsidP="00DB1689">
            <w:pPr>
              <w:pStyle w:val="Akapitzlist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Koszty robocizny związane z usuwaniem nieplanowanych awarii, wykonywaniem przeglądów okresowych oraz działaniami prewencyjnymi dla oprogramowania systemu IMPAX 6.</w:t>
            </w:r>
          </w:p>
          <w:p w14:paraId="5A5455B1" w14:textId="77777777" w:rsidR="00DB1689" w:rsidRPr="00D771F7" w:rsidRDefault="00DB1689" w:rsidP="00DB1689">
            <w:pPr>
              <w:pStyle w:val="Akapitzlist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 xml:space="preserve">Koszty dojazdu w przypadku konieczności wykonania interwencji serwisowej w miejscu instalacji systemu </w:t>
            </w:r>
          </w:p>
          <w:p w14:paraId="70685D76" w14:textId="77777777" w:rsidR="00DB1689" w:rsidRPr="00D771F7" w:rsidRDefault="00DB1689" w:rsidP="007B1CB5">
            <w:pPr>
              <w:pStyle w:val="Akapitzlist4"/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IMPAX 6.</w:t>
            </w:r>
          </w:p>
          <w:p w14:paraId="6ED662DD" w14:textId="77777777" w:rsidR="00DB1689" w:rsidRPr="00D771F7" w:rsidRDefault="00DB1689" w:rsidP="00DB1689">
            <w:pPr>
              <w:pStyle w:val="Akapitzlist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Przyjmowanie zgłoszeń i świadczenie opieki serwisowej dla oprogramowania systemu IMPAX 6 od poniedziałku do piątku w godz. 8:00 do 16:00 z wyłączeniem dni ustawowo wolnych od pracy</w:t>
            </w:r>
          </w:p>
          <w:p w14:paraId="319BA0D0" w14:textId="77777777" w:rsidR="00DB1689" w:rsidRPr="00D771F7" w:rsidRDefault="00DB1689" w:rsidP="00DB1689">
            <w:pPr>
              <w:pStyle w:val="Akapitzlist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D771F7">
              <w:rPr>
                <w:sz w:val="18"/>
                <w:szCs w:val="18"/>
              </w:rPr>
              <w:t>Gwarantowany czas reakcji serwisu na poziomie do 24 godzin od momentu zgłoszenia awarii (kontakt telefoniczny, podjęcie interwencji zdalnej). Jeśli zgłoszenie awarii następuje po godz. 1</w:t>
            </w:r>
            <w:r>
              <w:rPr>
                <w:sz w:val="18"/>
                <w:szCs w:val="18"/>
              </w:rPr>
              <w:t>6</w:t>
            </w:r>
            <w:r w:rsidRPr="00D771F7">
              <w:rPr>
                <w:sz w:val="18"/>
                <w:szCs w:val="18"/>
              </w:rPr>
              <w:t>:00 to czas reakcji będzie liczony od godz. 8:00 następnego dnia roboczego</w:t>
            </w:r>
          </w:p>
          <w:p w14:paraId="3A750E06" w14:textId="77777777" w:rsidR="00DB1689" w:rsidRPr="00D771F7" w:rsidRDefault="00DB1689" w:rsidP="007B1CB5">
            <w:pPr>
              <w:rPr>
                <w:sz w:val="18"/>
                <w:szCs w:val="18"/>
              </w:rPr>
            </w:pPr>
          </w:p>
        </w:tc>
      </w:tr>
    </w:tbl>
    <w:p w14:paraId="3D73E7DC" w14:textId="77777777" w:rsidR="00DB1689" w:rsidRDefault="00DB1689" w:rsidP="00DB1689">
      <w:pPr>
        <w:rPr>
          <w:rFonts w:asciiTheme="minorHAnsi" w:hAnsiTheme="minorHAnsi"/>
          <w:sz w:val="8"/>
        </w:rPr>
      </w:pPr>
    </w:p>
    <w:p w14:paraId="2292AF5A" w14:textId="77777777" w:rsidR="00DB1689" w:rsidRDefault="00DB1689" w:rsidP="00DB1689">
      <w:pPr>
        <w:rPr>
          <w:rFonts w:asciiTheme="minorHAnsi" w:hAnsiTheme="minorHAnsi"/>
          <w:sz w:val="8"/>
        </w:rPr>
      </w:pPr>
    </w:p>
    <w:p w14:paraId="4715E4F0" w14:textId="3AD64A94" w:rsidR="00DB1689" w:rsidRPr="00C242A6" w:rsidRDefault="00DB1689" w:rsidP="00DB1689">
      <w:pPr>
        <w:pStyle w:val="Nagwek1"/>
        <w:jc w:val="right"/>
        <w:rPr>
          <w:rFonts w:asciiTheme="minorHAnsi" w:hAnsiTheme="minorHAnsi"/>
          <w:sz w:val="8"/>
        </w:rPr>
      </w:pPr>
    </w:p>
    <w:tbl>
      <w:tblPr>
        <w:tblpPr w:leftFromText="141" w:rightFromText="141" w:vertAnchor="text" w:horzAnchor="margin" w:tblpY="53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B1689" w:rsidRPr="00E97415" w14:paraId="6B04B309" w14:textId="77777777" w:rsidTr="007B1CB5">
        <w:trPr>
          <w:trHeight w:val="610"/>
        </w:trPr>
        <w:tc>
          <w:tcPr>
            <w:tcW w:w="9214" w:type="dxa"/>
            <w:shd w:val="clear" w:color="auto" w:fill="D9D9D9"/>
            <w:vAlign w:val="center"/>
          </w:tcPr>
          <w:p w14:paraId="2DFCB7C3" w14:textId="77777777" w:rsidR="00DB1689" w:rsidRPr="00E97415" w:rsidRDefault="00DB1689" w:rsidP="007B1CB5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18"/>
              </w:rPr>
            </w:pPr>
            <w:r w:rsidRPr="00E97415">
              <w:rPr>
                <w:rFonts w:asciiTheme="minorHAnsi" w:hAnsiTheme="minorHAnsi" w:cs="Segoe UI"/>
                <w:sz w:val="18"/>
                <w:szCs w:val="18"/>
              </w:rPr>
              <w:t xml:space="preserve">OŚWIADCZENIE O BRAKU PODSTAW DO WYKLUCZENIA / </w:t>
            </w:r>
          </w:p>
          <w:p w14:paraId="53226EE2" w14:textId="77777777" w:rsidR="00DB1689" w:rsidRPr="00E97415" w:rsidRDefault="00DB1689" w:rsidP="007B1CB5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18"/>
              </w:rPr>
            </w:pPr>
            <w:r w:rsidRPr="00E97415">
              <w:rPr>
                <w:rFonts w:asciiTheme="minorHAnsi" w:hAnsiTheme="minorHAnsi" w:cs="Segoe UI"/>
                <w:sz w:val="18"/>
                <w:szCs w:val="18"/>
              </w:rPr>
              <w:t>I SPEŁNIENIA WARUNKÓW UDZIAŁU W POSTĘPOWANIU</w:t>
            </w:r>
          </w:p>
        </w:tc>
      </w:tr>
    </w:tbl>
    <w:p w14:paraId="2E553F6E" w14:textId="77777777" w:rsidR="00DB1689" w:rsidRPr="00E97415" w:rsidRDefault="00DB1689" w:rsidP="00DB1689">
      <w:pPr>
        <w:spacing w:line="480" w:lineRule="auto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</w:p>
    <w:p w14:paraId="176F2CD0" w14:textId="77777777" w:rsidR="00DB1689" w:rsidRPr="00E97415" w:rsidRDefault="00DB1689" w:rsidP="00DB1689">
      <w:pPr>
        <w:pStyle w:val="Nagwek1"/>
        <w:jc w:val="right"/>
        <w:rPr>
          <w:rFonts w:asciiTheme="minorHAnsi" w:hAnsiTheme="minorHAnsi"/>
          <w:bCs w:val="0"/>
          <w:sz w:val="18"/>
          <w:szCs w:val="18"/>
        </w:rPr>
      </w:pPr>
      <w:r w:rsidRPr="00E97415">
        <w:rPr>
          <w:rFonts w:asciiTheme="minorHAnsi" w:hAnsiTheme="minorHAnsi"/>
          <w:b w:val="0"/>
          <w:bCs w:val="0"/>
          <w:sz w:val="18"/>
          <w:szCs w:val="18"/>
        </w:rPr>
        <w:t>Załącznik nr 3 do SIWZ</w:t>
      </w:r>
    </w:p>
    <w:p w14:paraId="4F085053" w14:textId="77777777" w:rsidR="00DB1689" w:rsidRPr="00E97415" w:rsidRDefault="00DB1689" w:rsidP="00DB1689">
      <w:pPr>
        <w:spacing w:line="480" w:lineRule="auto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>Wykonawca:</w:t>
      </w:r>
    </w:p>
    <w:p w14:paraId="0CFE5F2A" w14:textId="77777777" w:rsidR="00DB1689" w:rsidRPr="00E97415" w:rsidRDefault="00DB1689" w:rsidP="00DB1689">
      <w:pPr>
        <w:spacing w:line="276" w:lineRule="auto"/>
        <w:ind w:right="4817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……………………………………………………………………………</w:t>
      </w:r>
    </w:p>
    <w:p w14:paraId="15958E06" w14:textId="77777777" w:rsidR="00DB1689" w:rsidRPr="00E97415" w:rsidRDefault="00DB1689" w:rsidP="00DB1689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(pełna nazwa/firma, adres, w zależności od podmiotu: NIP/PESEL, KRS/CEiDG)</w:t>
      </w:r>
    </w:p>
    <w:p w14:paraId="257645C3" w14:textId="77777777" w:rsidR="00DB1689" w:rsidRPr="00E97415" w:rsidRDefault="00DB1689" w:rsidP="00DB1689">
      <w:pPr>
        <w:spacing w:line="480" w:lineRule="auto"/>
        <w:rPr>
          <w:rFonts w:asciiTheme="minorHAnsi" w:eastAsiaTheme="minorHAnsi" w:hAnsiTheme="minorHAnsi" w:cs="Arial"/>
          <w:sz w:val="18"/>
          <w:szCs w:val="18"/>
          <w:u w:val="single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u w:val="single"/>
          <w:lang w:eastAsia="en-US"/>
        </w:rPr>
        <w:t>reprezentowany przez:</w:t>
      </w:r>
    </w:p>
    <w:p w14:paraId="455F0B8D" w14:textId="77777777" w:rsidR="00DB1689" w:rsidRPr="00E97415" w:rsidRDefault="00DB1689" w:rsidP="00DB1689">
      <w:pPr>
        <w:ind w:right="3967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…………………………..…………………………………</w:t>
      </w:r>
    </w:p>
    <w:p w14:paraId="6A4B0586" w14:textId="77777777" w:rsidR="00DB1689" w:rsidRPr="00E97415" w:rsidRDefault="00DB1689" w:rsidP="00DB1689">
      <w:pPr>
        <w:ind w:right="4817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(imię, nazwisko, stanowisko/podstawa do reprezentacji)</w:t>
      </w:r>
    </w:p>
    <w:p w14:paraId="5B1FD5B2" w14:textId="77777777" w:rsidR="00DB1689" w:rsidRPr="00E97415" w:rsidRDefault="00DB1689" w:rsidP="00DB1689">
      <w:pPr>
        <w:ind w:right="4817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</w:p>
    <w:p w14:paraId="6F55FCB5" w14:textId="77777777" w:rsidR="00DB1689" w:rsidRPr="00E97415" w:rsidRDefault="00DB1689" w:rsidP="00DB1689">
      <w:pPr>
        <w:jc w:val="center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 xml:space="preserve">składane na podstawie art. 25a ust. 1 ustawy z dnia 29 stycznia 2004 r. </w:t>
      </w:r>
    </w:p>
    <w:p w14:paraId="50CC8CEF" w14:textId="77777777" w:rsidR="00DB1689" w:rsidRPr="00E97415" w:rsidRDefault="00DB1689" w:rsidP="00DB1689">
      <w:pPr>
        <w:jc w:val="center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 xml:space="preserve"> Prawo zamówień publicznych (dalej jako: ustawa Pzp), </w:t>
      </w:r>
    </w:p>
    <w:p w14:paraId="52479D4A" w14:textId="77777777" w:rsidR="00DB1689" w:rsidRPr="00E97415" w:rsidRDefault="00DB1689" w:rsidP="00DB1689">
      <w:pPr>
        <w:jc w:val="center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DB1689" w:rsidRPr="00E97415" w14:paraId="204FB555" w14:textId="77777777" w:rsidTr="007B1CB5">
        <w:trPr>
          <w:trHeight w:val="141"/>
        </w:trPr>
        <w:tc>
          <w:tcPr>
            <w:tcW w:w="10632" w:type="dxa"/>
            <w:vAlign w:val="bottom"/>
          </w:tcPr>
          <w:p w14:paraId="206A1260" w14:textId="77777777" w:rsidR="00DB1689" w:rsidRPr="00E97415" w:rsidRDefault="00DB1689" w:rsidP="007B1CB5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eastAsia="en-US"/>
              </w:rPr>
            </w:pPr>
            <w:r w:rsidRPr="00E97415">
              <w:rPr>
                <w:rFonts w:asciiTheme="minorHAnsi" w:eastAsiaTheme="minorHAnsi" w:hAnsiTheme="minorHAnsi" w:cs="Arial"/>
                <w:b/>
                <w:sz w:val="18"/>
                <w:szCs w:val="18"/>
                <w:lang w:eastAsia="en-US"/>
              </w:rPr>
              <w:t>DOTYCZĄCE SPEŁNIANIA WARUNKÓW UDZIAŁU W POSTĘPOWANIU</w:t>
            </w:r>
          </w:p>
        </w:tc>
      </w:tr>
    </w:tbl>
    <w:p w14:paraId="2CEC4A28" w14:textId="77777777" w:rsidR="00DB1689" w:rsidRPr="00E97415" w:rsidRDefault="00DB1689" w:rsidP="00DB1689">
      <w:pPr>
        <w:spacing w:line="276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Na potrzeby postępowania o udzielenie zamówienia publicznego pn. </w:t>
      </w:r>
    </w:p>
    <w:p w14:paraId="7FE5B6EC" w14:textId="14079081" w:rsidR="00DB1689" w:rsidRPr="00E97415" w:rsidRDefault="00DB1689" w:rsidP="00DB1689">
      <w:pPr>
        <w:spacing w:line="276" w:lineRule="auto"/>
        <w:jc w:val="both"/>
        <w:rPr>
          <w:rFonts w:asciiTheme="minorHAnsi" w:eastAsiaTheme="minorHAnsi" w:hAnsiTheme="minorHAnsi" w:cs="Arial"/>
          <w:b/>
          <w:bCs/>
          <w:i/>
          <w:iCs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bCs/>
          <w:i/>
          <w:iCs/>
          <w:sz w:val="18"/>
          <w:szCs w:val="18"/>
          <w:lang w:eastAsia="en-US"/>
        </w:rPr>
        <w:t xml:space="preserve">ŚWIADCZENIE USŁUG SERWISOWYCH URZĄDZEŃ MEDYCZNYCH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prowadzonego przez </w:t>
      </w: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 xml:space="preserve">Szpital Specjalistyczny w Pile im. Stanisława Staszica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oświadczam, co następuje:</w:t>
      </w:r>
    </w:p>
    <w:p w14:paraId="47DAAE21" w14:textId="77777777" w:rsidR="00DB1689" w:rsidRPr="00E97415" w:rsidRDefault="00DB1689" w:rsidP="00DB1689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>INFORMACJA DOTYCZĄCA WYKONAWCY:</w:t>
      </w:r>
    </w:p>
    <w:p w14:paraId="2B56FC6F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Oświadczam, że spełniam warunki udziału w postępowaniu określone przez Zamawiającego w SIWZ pkt. 5</w:t>
      </w:r>
    </w:p>
    <w:p w14:paraId="431EFD00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16DCB834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…………….……. 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(miejscowość),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dnia ………….……. r. </w:t>
      </w:r>
    </w:p>
    <w:p w14:paraId="2B5C8636" w14:textId="45318358" w:rsidR="00DB1689" w:rsidRPr="00E97415" w:rsidRDefault="00DB1689" w:rsidP="00E97415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  <w:t>…………………………………………</w:t>
      </w:r>
    </w:p>
    <w:p w14:paraId="17958502" w14:textId="16A547D3" w:rsidR="00DB1689" w:rsidRPr="00E97415" w:rsidRDefault="00DB1689" w:rsidP="00DB1689">
      <w:pPr>
        <w:ind w:left="5103" w:firstLine="70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(podpis)</w:t>
      </w:r>
    </w:p>
    <w:p w14:paraId="5DC1145C" w14:textId="77777777" w:rsidR="0059511D" w:rsidRPr="00E97415" w:rsidRDefault="0059511D" w:rsidP="00DB1689">
      <w:pPr>
        <w:ind w:left="5103" w:firstLine="70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</w:p>
    <w:p w14:paraId="5E1C6AD4" w14:textId="77777777" w:rsidR="00DB1689" w:rsidRPr="00E97415" w:rsidRDefault="00DB1689" w:rsidP="00DB1689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PONIŻSZE WYPEŁNIĆ TYLKO W PRZYPADKU, GDY WYKONAWCA POLEGA NA ZASOBACH INNYCH PODMIOTÓW</w:t>
      </w:r>
    </w:p>
    <w:p w14:paraId="033B1D56" w14:textId="77777777" w:rsidR="00DB1689" w:rsidRPr="00E97415" w:rsidRDefault="00DB1689" w:rsidP="00DB1689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>INFORMACJA W ZWIĄZKU Z POLEGANIEM NA ZASOBACH INNYCH PODMIOTÓW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: </w:t>
      </w:r>
    </w:p>
    <w:p w14:paraId="0DE12950" w14:textId="77777777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Oświadczam, że w celu wykazania spełniania warunków udziału w postępowaniu, określonych przez Zamawiającego w SIWZ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(wskazać dokument i właściwą jednostkę redakcyjną dokumentu, w której określono warunki udziału w postępowaniu),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 polegam na zasobach następującego/ych podmiotu/ów: </w:t>
      </w:r>
    </w:p>
    <w:p w14:paraId="11FA96F8" w14:textId="77777777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..……………………………………………………………………………………………………………….……………………………………………….., w następującym zakresie: …………………………………………………………………………………………………………………………..</w:t>
      </w:r>
    </w:p>
    <w:p w14:paraId="557E5559" w14:textId="77777777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…………………………………………………………………………………… 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(wskazać podmiot i określić odpowiedni zakres dla wskazanego podmiotu). </w:t>
      </w:r>
    </w:p>
    <w:p w14:paraId="6A9D2C71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78C7149E" w14:textId="2AEE10D5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…………….……. 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(miejscowość),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dnia ………….……. r.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="00E97415"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…………………………………………………</w:t>
      </w:r>
    </w:p>
    <w:p w14:paraId="086EFB45" w14:textId="77777777" w:rsidR="00DB1689" w:rsidRPr="00E97415" w:rsidRDefault="00DB1689" w:rsidP="00DB1689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(podpis)</w:t>
      </w:r>
    </w:p>
    <w:p w14:paraId="24AA41F0" w14:textId="77777777" w:rsidR="00DB1689" w:rsidRPr="00E97415" w:rsidRDefault="00DB1689" w:rsidP="00DB1689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>OŚWIADCZENIE DOTYCZĄCE PODANYCH INFORMACJI:</w:t>
      </w:r>
    </w:p>
    <w:p w14:paraId="32B04CAF" w14:textId="77777777" w:rsidR="00DB1689" w:rsidRPr="00E97415" w:rsidRDefault="00DB1689" w:rsidP="00DB1689">
      <w:pPr>
        <w:spacing w:after="160"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307AADC4" w14:textId="77777777" w:rsidR="00DB1689" w:rsidRPr="00E97415" w:rsidRDefault="00DB1689" w:rsidP="00DB1689">
      <w:pPr>
        <w:spacing w:line="276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D690A06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71B26F81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…………….……. 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(miejscowość),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dnia ………….……. r. </w:t>
      </w:r>
    </w:p>
    <w:p w14:paraId="656C9448" w14:textId="77777777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  <w:t>…………………………………………</w:t>
      </w:r>
    </w:p>
    <w:p w14:paraId="11818811" w14:textId="77777777" w:rsidR="00DB1689" w:rsidRPr="00E97415" w:rsidRDefault="00DB1689" w:rsidP="00DB1689">
      <w:pPr>
        <w:ind w:left="5664" w:firstLine="14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(podpis)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B1689" w:rsidRPr="00E97415" w14:paraId="13D25C1D" w14:textId="77777777" w:rsidTr="007B1CB5">
        <w:trPr>
          <w:trHeight w:val="268"/>
        </w:trPr>
        <w:tc>
          <w:tcPr>
            <w:tcW w:w="10774" w:type="dxa"/>
          </w:tcPr>
          <w:p w14:paraId="7819E0CF" w14:textId="77777777" w:rsidR="00DB1689" w:rsidRPr="00E97415" w:rsidRDefault="00DB1689" w:rsidP="007B1CB5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eastAsia="en-US"/>
              </w:rPr>
            </w:pPr>
            <w:r w:rsidRPr="00E97415">
              <w:rPr>
                <w:rFonts w:asciiTheme="minorHAnsi" w:eastAsiaTheme="minorHAnsi" w:hAnsiTheme="minorHAnsi" w:cs="Arial"/>
                <w:b/>
                <w:sz w:val="18"/>
                <w:szCs w:val="18"/>
                <w:lang w:eastAsia="en-US"/>
              </w:rPr>
              <w:lastRenderedPageBreak/>
              <w:t>DOTYCZĄCE PRZESŁANEK WYKLUCZENIA Z POSTĘPOWANIA</w:t>
            </w:r>
          </w:p>
        </w:tc>
      </w:tr>
    </w:tbl>
    <w:p w14:paraId="08248234" w14:textId="2971D1E4" w:rsidR="00DB1689" w:rsidRPr="00E97415" w:rsidRDefault="00DB1689" w:rsidP="00DB1689">
      <w:pPr>
        <w:ind w:firstLine="708"/>
        <w:jc w:val="both"/>
        <w:rPr>
          <w:rFonts w:asciiTheme="minorHAnsi" w:eastAsiaTheme="minorHAnsi" w:hAnsiTheme="minorHAnsi" w:cs="Arial"/>
          <w:b/>
          <w:bCs/>
          <w:i/>
          <w:iCs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Na potrzeby postępowania o udzielenie zamówienia publicznego pn .</w:t>
      </w:r>
      <w:r w:rsidRPr="00E97415">
        <w:rPr>
          <w:rFonts w:asciiTheme="minorHAnsi" w:eastAsiaTheme="minorHAnsi" w:hAnsiTheme="minorHAnsi" w:cs="Arial"/>
          <w:b/>
          <w:bCs/>
          <w:i/>
          <w:iCs/>
          <w:sz w:val="18"/>
          <w:szCs w:val="18"/>
          <w:lang w:eastAsia="en-US"/>
        </w:rPr>
        <w:t xml:space="preserve">ŚWIADCZENIE USŁUG SERWISOWYCH URZĄDZEŃ MEDYCZNYCH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prowadzonego przez </w:t>
      </w: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 xml:space="preserve">Szpital Specjalistyczny w Pile im. Stanisława Staszica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oświadczam, co następuje:</w:t>
      </w:r>
    </w:p>
    <w:p w14:paraId="7BA3CB2C" w14:textId="77777777" w:rsidR="00DB1689" w:rsidRPr="00E97415" w:rsidRDefault="00DB1689" w:rsidP="00DB1689">
      <w:pPr>
        <w:ind w:firstLine="708"/>
        <w:jc w:val="both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</w:p>
    <w:p w14:paraId="55B63F5C" w14:textId="77777777" w:rsidR="00DB1689" w:rsidRPr="00E97415" w:rsidRDefault="00DB1689" w:rsidP="00DB1689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>OŚWIADCZENIA DOTYCZĄCE WYKONAWCY:</w:t>
      </w:r>
    </w:p>
    <w:p w14:paraId="41B8C834" w14:textId="013F5486" w:rsidR="00DB1689" w:rsidRPr="00E97415" w:rsidRDefault="00DB1689" w:rsidP="00DB1689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Oświadczam, że nie podlegam wykluczeniu z postępowania na podstawie art. 24 ust 1 pkt 12-23 oraz </w:t>
      </w:r>
      <w:r w:rsidRPr="00E97415">
        <w:rPr>
          <w:rFonts w:asciiTheme="minorHAnsi" w:eastAsiaTheme="minorHAnsi" w:hAnsiTheme="minorHAnsi" w:cs="Arial"/>
          <w:iCs/>
          <w:sz w:val="18"/>
          <w:szCs w:val="18"/>
          <w:lang w:eastAsia="en-US"/>
        </w:rPr>
        <w:t xml:space="preserve">ust. 5 pkt. 1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ustawy Pzp.</w:t>
      </w:r>
    </w:p>
    <w:p w14:paraId="68E538F2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…………….……. 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(miejscowość),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dnia ………….……. r. </w:t>
      </w:r>
    </w:p>
    <w:p w14:paraId="296BA791" w14:textId="113C7460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  <w:t>…………………………………………</w:t>
      </w:r>
    </w:p>
    <w:p w14:paraId="22081DB9" w14:textId="31670850" w:rsidR="00DB1689" w:rsidRPr="00E97415" w:rsidRDefault="00DB1689" w:rsidP="00DB1689">
      <w:pPr>
        <w:ind w:left="5664" w:firstLine="14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(podpis)</w:t>
      </w:r>
    </w:p>
    <w:p w14:paraId="58B6BF33" w14:textId="77777777" w:rsidR="000622D2" w:rsidRPr="00E97415" w:rsidRDefault="000622D2" w:rsidP="00E97415">
      <w:pPr>
        <w:ind w:left="5664" w:firstLine="14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</w:p>
    <w:p w14:paraId="2C6916F4" w14:textId="77777777" w:rsidR="00DB1689" w:rsidRPr="00E97415" w:rsidRDefault="00DB1689" w:rsidP="00E97415">
      <w:pPr>
        <w:jc w:val="center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PONIŻSZE WYPEŁNIĆ TYLKO W PRZYPADKU, GDY ZACHODZĄ PODSTAWY DO WYKLUCZENIA WYKONAWCY  Z POSTĘPOWANIA</w:t>
      </w:r>
    </w:p>
    <w:p w14:paraId="56A252D3" w14:textId="77777777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Oświadczam, że zachodzą w stosunku do mnie podstawy wykluczenia z postępowania na podstawie art. …………. ustawy Pzp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(podać mającą zastosowanie podstawę wykluczenia spośród wymienionych w art. 24 ust. 1 pkt 13-14, 16-20 lub art. 24 ust. 5 ustawy Pzp).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Jednocześnie oświadczam, że w związku z ww. okolicznością, na podstawie art. 24 ust. 8 ustawy Pzp podjąłem następujące środki naprawcze:</w:t>
      </w:r>
    </w:p>
    <w:p w14:paraId="2C504DBB" w14:textId="77777777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2DA0C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1133D368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…………….……. 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(miejscowość),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dnia …………………. r. </w:t>
      </w:r>
    </w:p>
    <w:p w14:paraId="1151A333" w14:textId="77777777" w:rsidR="000622D2" w:rsidRPr="00E97415" w:rsidRDefault="00DB1689" w:rsidP="000622D2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="000622D2"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="000622D2"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="000622D2"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="000622D2"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="000622D2"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="000622D2"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="000622D2"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…………………………………………</w:t>
      </w:r>
    </w:p>
    <w:p w14:paraId="03EEA3FD" w14:textId="77777777" w:rsidR="000622D2" w:rsidRPr="00E97415" w:rsidRDefault="000622D2" w:rsidP="000622D2">
      <w:pPr>
        <w:ind w:left="5664" w:firstLine="6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(podpis)</w:t>
      </w:r>
    </w:p>
    <w:p w14:paraId="0C41F67B" w14:textId="0A0877A0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</w:p>
    <w:p w14:paraId="700D3F9E" w14:textId="77777777" w:rsidR="00DB1689" w:rsidRPr="00E97415" w:rsidRDefault="00DB1689" w:rsidP="00DB1689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>OŚWIADCZENIE DOTYCZĄCE PODMIOTU, NA KTÓREGO ZASOBY POWOŁUJE SIĘ WYKONAWCA:</w:t>
      </w:r>
    </w:p>
    <w:p w14:paraId="2939D649" w14:textId="77777777" w:rsidR="00DB1689" w:rsidRPr="00E97415" w:rsidRDefault="00DB1689" w:rsidP="00DB1689">
      <w:pPr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(podać pełną nazwę/firmę, adres, a także w zależności od podmiotu: NIP/PESEL, KRS/CEiDG)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nie podlega/ją wykluczeniu z postępowania o udzielenie zamówienia.</w:t>
      </w:r>
    </w:p>
    <w:p w14:paraId="2ADE6B37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31C3D567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…………….……. 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(miejscowość),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dnia …………………. r.</w:t>
      </w:r>
    </w:p>
    <w:p w14:paraId="40DEA1A4" w14:textId="77777777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  <w:t>…………………………………………</w:t>
      </w:r>
    </w:p>
    <w:p w14:paraId="37EBE686" w14:textId="77777777" w:rsidR="00DB1689" w:rsidRPr="00E97415" w:rsidRDefault="00DB1689" w:rsidP="00DB1689">
      <w:pPr>
        <w:ind w:left="5664" w:firstLine="14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(podpis)</w:t>
      </w:r>
    </w:p>
    <w:p w14:paraId="6FF76344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</w:p>
    <w:p w14:paraId="00A81793" w14:textId="77777777" w:rsidR="00DB1689" w:rsidRPr="00E97415" w:rsidRDefault="00DB1689" w:rsidP="00DB1689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[UWAGA: zastosować tylko wtedy, gdy zamawiający przewidział możliwość, o której mowa w art. 25a ust. 5 pkt 2 ustawy Pzp]</w:t>
      </w:r>
    </w:p>
    <w:p w14:paraId="4B9D1D38" w14:textId="77777777" w:rsidR="00DB1689" w:rsidRPr="00E97415" w:rsidRDefault="00DB1689" w:rsidP="00DB1689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>OŚWIADCZENIE DOTYCZĄCE PODWYKONAWCY NIEBĘDĄCEGO PODMIOTEM, NA KTÓREGO ZASOBY POWOŁUJE SIĘ WYKONAWCA:</w:t>
      </w:r>
    </w:p>
    <w:p w14:paraId="6576DDBC" w14:textId="77777777" w:rsidR="00DB1689" w:rsidRPr="00E97415" w:rsidRDefault="00DB1689" w:rsidP="00DB1689">
      <w:pPr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Oświadczam, że następujący/e podmiot/y, będący/e podwykonawcą/ami: ……………………………………………………………………………………………………………………………………………….……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(podać pełną nazwę/firmę, adres, a także w zależności od podmiotu: NIP/PESEL, KRS/CEiDG)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, nie podlega/ą wykluczeniu z postępowania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br/>
        <w:t>o udzielenie zamówienia.</w:t>
      </w:r>
    </w:p>
    <w:p w14:paraId="1C256C49" w14:textId="77777777" w:rsidR="00DB1689" w:rsidRPr="00E97415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…………….……. </w:t>
      </w: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(miejscowość),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>dnia …………………. r.</w:t>
      </w:r>
    </w:p>
    <w:p w14:paraId="62B7F114" w14:textId="77777777" w:rsidR="00DB1689" w:rsidRPr="00E97415" w:rsidRDefault="00DB1689" w:rsidP="00DB1689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ab/>
        <w:t>…………………………………………</w:t>
      </w:r>
    </w:p>
    <w:p w14:paraId="45A86DD2" w14:textId="77777777" w:rsidR="00DB1689" w:rsidRPr="00E97415" w:rsidRDefault="00DB1689" w:rsidP="00DB1689">
      <w:pPr>
        <w:ind w:left="5664" w:firstLine="14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>(podpis)</w:t>
      </w:r>
    </w:p>
    <w:p w14:paraId="6989FE28" w14:textId="77777777" w:rsidR="00DB1689" w:rsidRPr="00E97415" w:rsidRDefault="00DB1689" w:rsidP="00DB1689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>OŚWIADCZENIE DOTYCZĄCE PODANYCH INFORMACJI:</w:t>
      </w:r>
    </w:p>
    <w:p w14:paraId="6DE841CF" w14:textId="77777777" w:rsidR="00DB1689" w:rsidRPr="00E97415" w:rsidRDefault="00DB1689" w:rsidP="00E97415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E97415">
        <w:rPr>
          <w:rFonts w:asciiTheme="minorHAnsi" w:eastAsiaTheme="minorHAnsi" w:hAnsiTheme="minorHAnsi" w:cs="Arial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319704" w14:textId="77777777" w:rsidR="00DB1689" w:rsidRPr="00C242A6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37B2ED3" w14:textId="77777777" w:rsidR="00DB1689" w:rsidRPr="00C242A6" w:rsidRDefault="00DB1689" w:rsidP="00DB1689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</w:t>
      </w:r>
    </w:p>
    <w:p w14:paraId="67C01B3C" w14:textId="77777777" w:rsidR="00DB1689" w:rsidRDefault="00DB1689" w:rsidP="00DB1689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5AAE89A" w14:textId="6531C255" w:rsidR="00C00DE8" w:rsidRDefault="00C00DE8"/>
    <w:p w14:paraId="39104041" w14:textId="23AD9D0E" w:rsidR="00EE2FA5" w:rsidRPr="00C242A6" w:rsidRDefault="00E97415" w:rsidP="00EE2FA5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bookmarkStart w:id="1" w:name="_GoBack"/>
      <w:bookmarkEnd w:id="1"/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</w:t>
      </w:r>
      <w:r w:rsidR="00EE2FA5"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ałącznik nr </w:t>
      </w:r>
      <w:r w:rsidR="00EE2FA5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5</w:t>
      </w:r>
      <w:r w:rsidR="00EE2FA5"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3F7DD3B5" w14:textId="77777777" w:rsidR="00EE2FA5" w:rsidRPr="00C242A6" w:rsidRDefault="00EE2FA5" w:rsidP="00EE2FA5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592F9547" w14:textId="77777777" w:rsidR="00EE2FA5" w:rsidRPr="00C242A6" w:rsidRDefault="00EE2FA5" w:rsidP="00EE2FA5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117EAC6C" w14:textId="77777777" w:rsidR="00EE2FA5" w:rsidRPr="00C242A6" w:rsidRDefault="00EE2FA5" w:rsidP="00EE2FA5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43A966BA" w14:textId="77777777" w:rsidR="00EE2FA5" w:rsidRPr="00C242A6" w:rsidRDefault="00EE2FA5" w:rsidP="00EE2FA5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54D6CFF3" w14:textId="77777777" w:rsidR="00EE2FA5" w:rsidRPr="00C242A6" w:rsidRDefault="00EE2FA5" w:rsidP="00EE2FA5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4FF48A13" w14:textId="77777777" w:rsidR="00EE2FA5" w:rsidRPr="00C242A6" w:rsidRDefault="00EE2FA5" w:rsidP="00EE2FA5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7361CAD9" w14:textId="77777777" w:rsidR="00EE2FA5" w:rsidRPr="00C242A6" w:rsidRDefault="00EE2FA5" w:rsidP="00EE2FA5">
      <w:pPr>
        <w:jc w:val="right"/>
        <w:rPr>
          <w:rFonts w:asciiTheme="minorHAnsi" w:hAnsiTheme="minorHAnsi"/>
          <w:b/>
          <w:sz w:val="20"/>
          <w:szCs w:val="20"/>
        </w:rPr>
      </w:pPr>
    </w:p>
    <w:p w14:paraId="09AFDFC5" w14:textId="77777777" w:rsidR="00EE2FA5" w:rsidRPr="00C242A6" w:rsidRDefault="00EE2FA5" w:rsidP="00EE2FA5">
      <w:pPr>
        <w:rPr>
          <w:rFonts w:asciiTheme="minorHAnsi" w:hAnsiTheme="minorHAnsi"/>
          <w:sz w:val="10"/>
          <w:szCs w:val="10"/>
        </w:rPr>
      </w:pPr>
    </w:p>
    <w:p w14:paraId="3B2842A3" w14:textId="77777777" w:rsidR="00EE2FA5" w:rsidRPr="00C242A6" w:rsidRDefault="00EE2FA5" w:rsidP="00EE2FA5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1291384A" w14:textId="77777777" w:rsidR="00EE2FA5" w:rsidRPr="00C242A6" w:rsidRDefault="00EE2FA5" w:rsidP="00EE2FA5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82936E3" w14:textId="77777777" w:rsidR="00EE2FA5" w:rsidRPr="00C242A6" w:rsidRDefault="00EE2FA5" w:rsidP="00EE2FA5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102B91A9" w14:textId="77777777" w:rsidR="00EE2FA5" w:rsidRPr="00C242A6" w:rsidRDefault="00EE2FA5" w:rsidP="00EE2FA5">
      <w:pPr>
        <w:jc w:val="center"/>
        <w:rPr>
          <w:rFonts w:asciiTheme="minorHAnsi" w:hAnsiTheme="minorHAnsi"/>
          <w:b/>
          <w:sz w:val="10"/>
          <w:szCs w:val="10"/>
        </w:rPr>
      </w:pPr>
    </w:p>
    <w:p w14:paraId="727FC926" w14:textId="77777777" w:rsidR="00EE2FA5" w:rsidRPr="00C242A6" w:rsidRDefault="00EE2FA5" w:rsidP="00EE2FA5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2B549EF5" w14:textId="77777777" w:rsidR="00EE2FA5" w:rsidRPr="00C242A6" w:rsidRDefault="00EE2FA5" w:rsidP="00EE2FA5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6862E30F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20"/>
          <w:szCs w:val="20"/>
        </w:rPr>
      </w:pPr>
    </w:p>
    <w:p w14:paraId="34ADB049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10"/>
          <w:szCs w:val="10"/>
        </w:rPr>
      </w:pPr>
    </w:p>
    <w:p w14:paraId="0650A156" w14:textId="77777777" w:rsidR="00EE2FA5" w:rsidRPr="00C242A6" w:rsidRDefault="00EE2FA5" w:rsidP="00EE2FA5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5E4A1849" w14:textId="003FBC4C" w:rsidR="00EE2FA5" w:rsidRPr="006D4445" w:rsidRDefault="00EE2FA5" w:rsidP="00EE2FA5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375D37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„</w:t>
      </w:r>
      <w:r w:rsidRPr="002A1E08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ŚWIADCZENIE USŁUG SERWISOWYCH URZĄDZEŃ MEDYCZNYCH</w:t>
      </w:r>
      <w:r w:rsidRPr="00375D3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” </w:t>
      </w: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>
        <w:rPr>
          <w:rFonts w:asciiTheme="minorHAnsi" w:hAnsiTheme="minorHAnsi" w:cs="Arial"/>
          <w:b/>
          <w:sz w:val="21"/>
          <w:szCs w:val="21"/>
        </w:rPr>
        <w:t xml:space="preserve">Szpital </w:t>
      </w:r>
      <w:r w:rsidRPr="006D4445">
        <w:rPr>
          <w:rFonts w:asciiTheme="minorHAnsi" w:hAnsiTheme="minorHAnsi" w:cs="Arial"/>
          <w:b/>
          <w:sz w:val="21"/>
          <w:szCs w:val="21"/>
        </w:rPr>
        <w:t>Specjalistyczny w Pile im. Stanisława Staszica w Pile</w:t>
      </w:r>
      <w:r w:rsidRPr="00C242A6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5B92A3A0" w14:textId="77777777" w:rsidR="00EE2FA5" w:rsidRPr="00C242A6" w:rsidRDefault="00EE2FA5" w:rsidP="00EE2FA5">
      <w:pPr>
        <w:jc w:val="both"/>
        <w:rPr>
          <w:rFonts w:asciiTheme="minorHAnsi" w:hAnsiTheme="minorHAnsi" w:cs="Arial"/>
          <w:b/>
          <w:sz w:val="12"/>
          <w:szCs w:val="21"/>
        </w:rPr>
      </w:pPr>
    </w:p>
    <w:p w14:paraId="239C1BAD" w14:textId="77777777" w:rsidR="00EE2FA5" w:rsidRPr="00C242A6" w:rsidRDefault="00EE2FA5" w:rsidP="00EE2FA5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36DE7A90" w14:textId="77777777" w:rsidR="00EE2FA5" w:rsidRPr="00375D37" w:rsidRDefault="00EE2FA5" w:rsidP="00EE2FA5">
      <w:pPr>
        <w:jc w:val="both"/>
        <w:rPr>
          <w:rFonts w:asciiTheme="minorHAnsi" w:hAnsiTheme="minorHAnsi" w:cs="Arial"/>
          <w:color w:val="FF0000"/>
          <w:sz w:val="10"/>
          <w:szCs w:val="21"/>
        </w:rPr>
      </w:pPr>
    </w:p>
    <w:p w14:paraId="1010C16E" w14:textId="77777777" w:rsidR="00EE2FA5" w:rsidRPr="00C242A6" w:rsidRDefault="00EE2FA5" w:rsidP="00EE2FA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6DD947A4" w14:textId="77777777" w:rsidR="00EE2FA5" w:rsidRPr="00C242A6" w:rsidRDefault="00EE2FA5" w:rsidP="00EE2F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39E3EA3" w14:textId="77777777" w:rsidR="00EE2FA5" w:rsidRPr="00C242A6" w:rsidRDefault="00EE2FA5" w:rsidP="00EE2FA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28D5C7F6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EE2FA5" w:rsidRPr="00C242A6" w14:paraId="32682409" w14:textId="77777777" w:rsidTr="007B1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4EC8E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3C24D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1DF15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EE2FA5" w:rsidRPr="00C242A6" w14:paraId="0801D02F" w14:textId="77777777" w:rsidTr="007B1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D67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3FB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CAC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EE2FA5" w:rsidRPr="00C242A6" w14:paraId="34E3643F" w14:textId="77777777" w:rsidTr="007B1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B8D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E12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6F4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EE2FA5" w:rsidRPr="00C242A6" w14:paraId="2C0D1D0D" w14:textId="77777777" w:rsidTr="007B1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40E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C548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DD7" w14:textId="77777777" w:rsidR="00EE2FA5" w:rsidRPr="00C242A6" w:rsidRDefault="00EE2FA5" w:rsidP="007B1CB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0E203B31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058B7483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5201716C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22"/>
          <w:szCs w:val="20"/>
        </w:rPr>
      </w:pPr>
    </w:p>
    <w:p w14:paraId="1C69200B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20"/>
          <w:szCs w:val="20"/>
        </w:rPr>
      </w:pPr>
    </w:p>
    <w:p w14:paraId="07FEF761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20"/>
          <w:szCs w:val="20"/>
        </w:rPr>
      </w:pPr>
    </w:p>
    <w:p w14:paraId="5B64EC40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20"/>
          <w:szCs w:val="20"/>
        </w:rPr>
      </w:pPr>
    </w:p>
    <w:p w14:paraId="49C82CF0" w14:textId="77777777" w:rsidR="00EE2FA5" w:rsidRPr="00C242A6" w:rsidRDefault="00EE2FA5" w:rsidP="00EE2FA5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14:paraId="1F70DD4A" w14:textId="77777777" w:rsidR="00EE2FA5" w:rsidRPr="00C242A6" w:rsidRDefault="00EE2FA5" w:rsidP="00EE2FA5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14:paraId="47E61B27" w14:textId="77777777" w:rsidR="00EE2FA5" w:rsidRPr="00C242A6" w:rsidRDefault="00EE2FA5" w:rsidP="00EE2FA5">
      <w:pPr>
        <w:jc w:val="both"/>
        <w:rPr>
          <w:rFonts w:asciiTheme="minorHAnsi" w:hAnsiTheme="minorHAnsi"/>
          <w:i/>
          <w:sz w:val="20"/>
          <w:szCs w:val="20"/>
        </w:rPr>
      </w:pPr>
    </w:p>
    <w:p w14:paraId="61AC74A4" w14:textId="77777777" w:rsidR="00EE2FA5" w:rsidRPr="00C242A6" w:rsidRDefault="00EE2FA5" w:rsidP="00EE2FA5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14:paraId="3003B0BD" w14:textId="77777777" w:rsidR="00EE2FA5" w:rsidRPr="00C242A6" w:rsidRDefault="00EE2FA5" w:rsidP="00EE2FA5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14:paraId="18A0117D" w14:textId="77777777" w:rsidR="00EE2FA5" w:rsidRPr="00C242A6" w:rsidRDefault="00EE2FA5" w:rsidP="00EE2FA5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4FCB9F2F" w14:textId="77777777" w:rsidR="00EE2FA5" w:rsidRPr="00C242A6" w:rsidRDefault="00EE2FA5" w:rsidP="00EE2FA5">
      <w:pPr>
        <w:jc w:val="both"/>
        <w:rPr>
          <w:rFonts w:asciiTheme="minorHAnsi" w:hAnsiTheme="minorHAnsi"/>
          <w:b/>
          <w:sz w:val="18"/>
          <w:szCs w:val="18"/>
        </w:rPr>
      </w:pPr>
    </w:p>
    <w:p w14:paraId="51A69F72" w14:textId="77777777" w:rsidR="00EE2FA5" w:rsidRPr="00C9444B" w:rsidRDefault="00EE2FA5" w:rsidP="00EE2FA5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247F0C86" w14:textId="77777777" w:rsidR="00EE2FA5" w:rsidRDefault="00EE2FA5"/>
    <w:p w14:paraId="7646E989" w14:textId="197A136D" w:rsidR="00EE2FA5" w:rsidRDefault="00EE2FA5"/>
    <w:p w14:paraId="7B47EA60" w14:textId="10F76468" w:rsidR="00EE2FA5" w:rsidRDefault="00EE2FA5"/>
    <w:p w14:paraId="7DD3A33F" w14:textId="3B2AB44E" w:rsidR="00EE2FA5" w:rsidRDefault="00EE2FA5"/>
    <w:p w14:paraId="7053D718" w14:textId="5B6FADDA" w:rsidR="00EE2FA5" w:rsidRDefault="00EE2FA5"/>
    <w:p w14:paraId="666D6108" w14:textId="0D304BC6" w:rsidR="00EE2FA5" w:rsidRDefault="00EE2FA5"/>
    <w:p w14:paraId="10D79292" w14:textId="391EA1E3" w:rsidR="00EE2FA5" w:rsidRDefault="00EE2FA5"/>
    <w:p w14:paraId="673559CE" w14:textId="04C31399" w:rsidR="00EE2FA5" w:rsidRDefault="00EE2FA5"/>
    <w:p w14:paraId="4AD38D4D" w14:textId="30E0B012" w:rsidR="00EE2FA5" w:rsidRDefault="00EE2FA5"/>
    <w:p w14:paraId="36CF6800" w14:textId="4DD58A16" w:rsidR="00EE2FA5" w:rsidRDefault="00EE2FA5"/>
    <w:p w14:paraId="141F4FC7" w14:textId="77777777" w:rsidR="00EE2FA5" w:rsidRDefault="00EE2FA5"/>
    <w:sectPr w:rsidR="00EE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AA6"/>
    <w:multiLevelType w:val="hybridMultilevel"/>
    <w:tmpl w:val="3AA6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E48D4"/>
    <w:multiLevelType w:val="hybridMultilevel"/>
    <w:tmpl w:val="05A4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E4"/>
    <w:rsid w:val="000622D2"/>
    <w:rsid w:val="000F5EC9"/>
    <w:rsid w:val="0059511D"/>
    <w:rsid w:val="00A97CE4"/>
    <w:rsid w:val="00C00DE8"/>
    <w:rsid w:val="00DB1689"/>
    <w:rsid w:val="00E97415"/>
    <w:rsid w:val="00E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0C63"/>
  <w15:chartTrackingRefBased/>
  <w15:docId w15:val="{2C7BB0F0-1CE4-43AD-A22D-D9F97CA5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689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16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16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68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168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168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rsid w:val="00DB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689"/>
    <w:pPr>
      <w:ind w:left="720"/>
      <w:contextualSpacing/>
    </w:pPr>
  </w:style>
  <w:style w:type="paragraph" w:customStyle="1" w:styleId="Akapitzlist4">
    <w:name w:val="Akapit z listą4"/>
    <w:basedOn w:val="Normalny"/>
    <w:qFormat/>
    <w:rsid w:val="00DB1689"/>
    <w:pPr>
      <w:ind w:left="720"/>
    </w:pPr>
    <w:rPr>
      <w:rFonts w:eastAsia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1754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7</cp:revision>
  <dcterms:created xsi:type="dcterms:W3CDTF">2019-11-21T07:20:00Z</dcterms:created>
  <dcterms:modified xsi:type="dcterms:W3CDTF">2019-11-21T07:31:00Z</dcterms:modified>
</cp:coreProperties>
</file>